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F1CCB" wp14:editId="20C07542">
                <wp:simplePos x="0" y="0"/>
                <wp:positionH relativeFrom="column">
                  <wp:posOffset>510540</wp:posOffset>
                </wp:positionH>
                <wp:positionV relativeFrom="paragraph">
                  <wp:posOffset>-132080</wp:posOffset>
                </wp:positionV>
                <wp:extent cx="4726305" cy="6858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E4E" w:rsidRPr="00437599" w:rsidRDefault="000D5E4E" w:rsidP="000D5E4E">
                            <w:pPr>
                              <w:rPr>
                                <w:rFonts w:ascii="Gill Sans" w:hAnsi="Gill Sans"/>
                                <w:color w:val="0F243E"/>
                                <w:sz w:val="48"/>
                                <w:szCs w:val="48"/>
                              </w:rPr>
                            </w:pPr>
                            <w:r w:rsidRPr="000C27B3">
                              <w:rPr>
                                <w:rFonts w:ascii="Gill Sans" w:hAnsi="Gill Sans"/>
                                <w:color w:val="720000"/>
                                <w:sz w:val="48"/>
                                <w:szCs w:val="48"/>
                              </w:rPr>
                              <w:t xml:space="preserve">          </w:t>
                            </w:r>
                            <w:r w:rsidRPr="00437599">
                              <w:rPr>
                                <w:rFonts w:ascii="Gill Sans" w:hAnsi="Gill Sans"/>
                                <w:sz w:val="48"/>
                                <w:szCs w:val="48"/>
                              </w:rPr>
                              <w:t>CURRICULUM VITAE</w:t>
                            </w:r>
                          </w:p>
                          <w:p w:rsidR="000D5E4E" w:rsidRPr="00DD6D15" w:rsidRDefault="000D5E4E" w:rsidP="000D5E4E">
                            <w:pPr>
                              <w:rPr>
                                <w:rFonts w:ascii="Gill Sans" w:hAnsi="Gill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.2pt;margin-top:-10.4pt;width:372.1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" filled="f" stroked="f">
                <v:textbox inset=",7.2pt,,7.2pt">
                  <w:txbxContent>
                    <w:p w:rsidR="000D5E4E" w:rsidRPr="00437599" w:rsidRDefault="000D5E4E" w:rsidP="000D5E4E">
                      <w:pPr>
                        <w:rPr>
                          <w:rFonts w:ascii="Gill Sans" w:hAnsi="Gill Sans"/>
                          <w:color w:val="0F243E"/>
                          <w:sz w:val="48"/>
                          <w:szCs w:val="48"/>
                        </w:rPr>
                      </w:pPr>
                      <w:r w:rsidRPr="000C27B3">
                        <w:rPr>
                          <w:rFonts w:ascii="Gill Sans" w:hAnsi="Gill Sans"/>
                          <w:color w:val="720000"/>
                          <w:sz w:val="48"/>
                          <w:szCs w:val="48"/>
                        </w:rPr>
                        <w:t xml:space="preserve">          </w:t>
                      </w:r>
                      <w:r w:rsidRPr="00437599">
                        <w:rPr>
                          <w:rFonts w:ascii="Gill Sans" w:hAnsi="Gill Sans"/>
                          <w:sz w:val="48"/>
                          <w:szCs w:val="48"/>
                        </w:rPr>
                        <w:t>CURRICULUM VITAE</w:t>
                      </w:r>
                    </w:p>
                    <w:p w:rsidR="000D5E4E" w:rsidRPr="00DD6D15" w:rsidRDefault="000D5E4E" w:rsidP="000D5E4E">
                      <w:pPr>
                        <w:rPr>
                          <w:rFonts w:ascii="Gill Sans" w:hAnsi="Gill San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D5E4E" w:rsidRDefault="00C160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76B45" wp14:editId="077B1F1F">
                <wp:simplePos x="0" y="0"/>
                <wp:positionH relativeFrom="column">
                  <wp:posOffset>-137160</wp:posOffset>
                </wp:positionH>
                <wp:positionV relativeFrom="paragraph">
                  <wp:posOffset>348615</wp:posOffset>
                </wp:positionV>
                <wp:extent cx="6061710" cy="2486025"/>
                <wp:effectExtent l="0" t="0" r="0" b="0"/>
                <wp:wrapTight wrapText="bothSides">
                  <wp:wrapPolygon edited="0">
                    <wp:start x="136" y="497"/>
                    <wp:lineTo x="136" y="21021"/>
                    <wp:lineTo x="21383" y="21021"/>
                    <wp:lineTo x="21383" y="497"/>
                    <wp:lineTo x="136" y="497"/>
                  </wp:wrapPolygon>
                </wp:wrapTight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E4E" w:rsidRPr="00C16092" w:rsidRDefault="000D5E4E" w:rsidP="00C1609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C16092"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  <w:t>VICTOR ALEXIS FUENTEALBA VENEGAS</w:t>
                            </w:r>
                          </w:p>
                          <w:p w:rsidR="000D5E4E" w:rsidRPr="00437599" w:rsidRDefault="00D44B55" w:rsidP="00C16092"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lang w:val="es-MX"/>
                              </w:rPr>
                            </w:pPr>
                            <w:r w:rsidRPr="00437599">
                              <w:rPr>
                                <w:lang w:val="es-MX"/>
                              </w:rPr>
                              <w:t>Rut:</w:t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="0004629F" w:rsidRPr="00437599">
                              <w:rPr>
                                <w:lang w:val="es-MX"/>
                              </w:rPr>
                              <w:t>10.942.318-1</w:t>
                            </w:r>
                          </w:p>
                          <w:p w:rsidR="00C11A8C" w:rsidRPr="00437599" w:rsidRDefault="00D44B55" w:rsidP="00C16092"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lang w:val="es-MX"/>
                              </w:rPr>
                            </w:pPr>
                            <w:r w:rsidRPr="00437599">
                              <w:rPr>
                                <w:lang w:val="es-MX"/>
                              </w:rPr>
                              <w:t xml:space="preserve">Fecha de Nacimiento: </w:t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Pr="00437599">
                              <w:rPr>
                                <w:lang w:val="es-MX"/>
                              </w:rPr>
                              <w:t>12</w:t>
                            </w:r>
                            <w:r w:rsidR="00FA24B3" w:rsidRPr="00437599"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437599">
                              <w:rPr>
                                <w:lang w:val="es-MX"/>
                              </w:rPr>
                              <w:t>Ene</w:t>
                            </w:r>
                            <w:r w:rsidR="00FA24B3" w:rsidRPr="00437599">
                              <w:rPr>
                                <w:lang w:val="es-MX"/>
                              </w:rPr>
                              <w:t xml:space="preserve">ro  </w:t>
                            </w:r>
                            <w:r w:rsidRPr="00437599">
                              <w:rPr>
                                <w:lang w:val="es-MX"/>
                              </w:rPr>
                              <w:t>1973</w:t>
                            </w:r>
                          </w:p>
                          <w:p w:rsidR="000D5E4E" w:rsidRPr="00437599" w:rsidRDefault="000D5E4E" w:rsidP="00C16092"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lang w:val="es-MX"/>
                              </w:rPr>
                            </w:pPr>
                            <w:r w:rsidRPr="00437599">
                              <w:rPr>
                                <w:lang w:val="es-MX"/>
                              </w:rPr>
                              <w:t xml:space="preserve">Dirección: </w:t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="00FA24B3" w:rsidRPr="00437599">
                              <w:rPr>
                                <w:lang w:val="es-MX"/>
                              </w:rPr>
                              <w:tab/>
                            </w:r>
                            <w:r w:rsidRPr="00437599">
                              <w:rPr>
                                <w:lang w:val="es-MX"/>
                              </w:rPr>
                              <w:t xml:space="preserve">Claudio </w:t>
                            </w:r>
                            <w:r w:rsidR="00663989" w:rsidRPr="00437599">
                              <w:rPr>
                                <w:lang w:val="es-MX"/>
                              </w:rPr>
                              <w:t>Mate</w:t>
                            </w:r>
                            <w:r w:rsidRPr="00437599">
                              <w:rPr>
                                <w:lang w:val="es-MX"/>
                              </w:rPr>
                              <w:t xml:space="preserve"> Nº 533 Manzanal, Rancagua</w:t>
                            </w:r>
                          </w:p>
                          <w:p w:rsidR="00806311" w:rsidRDefault="000D5E4E" w:rsidP="0080631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</w:pPr>
                            <w:r w:rsidRPr="00437599">
                              <w:rPr>
                                <w:rFonts w:ascii="Arial" w:hAnsi="Arial" w:cs="Arial"/>
                              </w:rPr>
                              <w:sym w:font="Wingdings" w:char="F028"/>
                            </w:r>
                            <w:r w:rsidRPr="0043759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  <w:t>+</w:t>
                            </w:r>
                            <w:r w:rsidR="00FA24B3" w:rsidRPr="00437599">
                              <w:t xml:space="preserve">569 </w:t>
                            </w:r>
                            <w:r w:rsidRPr="00437599">
                              <w:t>63332647</w:t>
                            </w:r>
                          </w:p>
                          <w:p w:rsidR="000D5E4E" w:rsidRPr="00437599" w:rsidRDefault="00806311" w:rsidP="0080631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</w:pPr>
                            <w:r>
                              <w:t xml:space="preserve">                                           </w:t>
                            </w:r>
                            <w:r w:rsidR="00FA24B3" w:rsidRPr="00437599">
                              <w:t>+</w:t>
                            </w:r>
                            <w:r w:rsidR="000D5E4E" w:rsidRPr="00437599">
                              <w:t>0722212435</w:t>
                            </w:r>
                          </w:p>
                          <w:p w:rsidR="000D5E4E" w:rsidRPr="00C16092" w:rsidRDefault="000D5E4E" w:rsidP="00C1609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</w:pPr>
                            <w:r w:rsidRPr="00437599">
                              <w:rPr>
                                <w:rFonts w:ascii="Arial" w:hAnsi="Arial" w:cs="Arial"/>
                              </w:rPr>
                              <w:sym w:font="Wingdings" w:char="F02A"/>
                            </w:r>
                            <w:r w:rsidRPr="0043759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24B3" w:rsidRPr="00437599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6" w:history="1">
                              <w:r w:rsidR="00C16092" w:rsidRPr="005F692C">
                                <w:rPr>
                                  <w:rStyle w:val="Hipervnculo"/>
                                  <w:lang w:val="es-MX"/>
                                </w:rPr>
                                <w:t>alexisfuentealbavenegas@gmail.com</w:t>
                              </w:r>
                            </w:hyperlink>
                          </w:p>
                          <w:p w:rsidR="00C16092" w:rsidRPr="00437599" w:rsidRDefault="00C16092" w:rsidP="00AA19CA">
                            <w:pPr>
                              <w:spacing w:after="0" w:line="240" w:lineRule="auto"/>
                              <w:ind w:left="720"/>
                            </w:pPr>
                          </w:p>
                          <w:p w:rsidR="000D5E4E" w:rsidRPr="00C16092" w:rsidRDefault="00C16092" w:rsidP="00C1609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color w:val="0F243E"/>
                                <w:lang w:val="es-MX"/>
                              </w:rPr>
                            </w:pPr>
                            <w:r>
                              <w:rPr>
                                <w:color w:val="0F243E"/>
                                <w:lang w:val="es-MX"/>
                              </w:rPr>
                              <w:t>Lic</w:t>
                            </w:r>
                            <w:r w:rsidR="009E0D1D">
                              <w:rPr>
                                <w:color w:val="0F243E"/>
                                <w:lang w:val="es-MX"/>
                              </w:rPr>
                              <w:t xml:space="preserve">encia de conducir:       A2 &amp;A4 </w:t>
                            </w:r>
                            <w:r w:rsidR="009E0D1D">
                              <w:rPr>
                                <w:color w:val="0F243E"/>
                                <w:lang w:val="es-MX"/>
                              </w:rPr>
                              <w:t>D</w:t>
                            </w:r>
                          </w:p>
                          <w:p w:rsidR="000D5E4E" w:rsidRPr="00607412" w:rsidRDefault="000D5E4E" w:rsidP="000D5E4E">
                            <w:pPr>
                              <w:rPr>
                                <w:color w:val="0F243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10.8pt;margin-top:27.45pt;width:477.3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" filled="f" stroked="f">
                <v:textbox inset=",7.2pt,,7.2pt">
                  <w:txbxContent>
                    <w:p w:rsidR="000D5E4E" w:rsidRPr="00C16092" w:rsidRDefault="000D5E4E" w:rsidP="00C1609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center"/>
                        <w:rPr>
                          <w:b/>
                          <w:sz w:val="36"/>
                          <w:szCs w:val="36"/>
                          <w:lang w:val="es-MX"/>
                        </w:rPr>
                      </w:pPr>
                      <w:r w:rsidRPr="00C16092">
                        <w:rPr>
                          <w:b/>
                          <w:sz w:val="36"/>
                          <w:szCs w:val="36"/>
                          <w:lang w:val="es-MX"/>
                        </w:rPr>
                        <w:t>VICTOR ALEXIS FUENTEALBA VENEGAS</w:t>
                      </w:r>
                    </w:p>
                    <w:p w:rsidR="000D5E4E" w:rsidRPr="00437599" w:rsidRDefault="00D44B55" w:rsidP="00C16092">
                      <w:pPr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lang w:val="es-MX"/>
                        </w:rPr>
                      </w:pPr>
                      <w:r w:rsidRPr="00437599">
                        <w:rPr>
                          <w:lang w:val="es-MX"/>
                        </w:rPr>
                        <w:t>Rut:</w:t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="0004629F" w:rsidRPr="00437599">
                        <w:rPr>
                          <w:lang w:val="es-MX"/>
                        </w:rPr>
                        <w:t>10.942.318-1</w:t>
                      </w:r>
                    </w:p>
                    <w:p w:rsidR="00C11A8C" w:rsidRPr="00437599" w:rsidRDefault="00D44B55" w:rsidP="00C16092">
                      <w:pPr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lang w:val="es-MX"/>
                        </w:rPr>
                      </w:pPr>
                      <w:r w:rsidRPr="00437599">
                        <w:rPr>
                          <w:lang w:val="es-MX"/>
                        </w:rPr>
                        <w:t xml:space="preserve">Fecha de Nacimiento: </w:t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Pr="00437599">
                        <w:rPr>
                          <w:lang w:val="es-MX"/>
                        </w:rPr>
                        <w:t>12</w:t>
                      </w:r>
                      <w:r w:rsidR="00FA24B3" w:rsidRPr="00437599">
                        <w:rPr>
                          <w:lang w:val="es-MX"/>
                        </w:rPr>
                        <w:t xml:space="preserve"> </w:t>
                      </w:r>
                      <w:r w:rsidRPr="00437599">
                        <w:rPr>
                          <w:lang w:val="es-MX"/>
                        </w:rPr>
                        <w:t>Ene</w:t>
                      </w:r>
                      <w:r w:rsidR="00FA24B3" w:rsidRPr="00437599">
                        <w:rPr>
                          <w:lang w:val="es-MX"/>
                        </w:rPr>
                        <w:t xml:space="preserve">ro  </w:t>
                      </w:r>
                      <w:r w:rsidRPr="00437599">
                        <w:rPr>
                          <w:lang w:val="es-MX"/>
                        </w:rPr>
                        <w:t>1973</w:t>
                      </w:r>
                    </w:p>
                    <w:p w:rsidR="000D5E4E" w:rsidRPr="00437599" w:rsidRDefault="000D5E4E" w:rsidP="00C16092">
                      <w:pPr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lang w:val="es-MX"/>
                        </w:rPr>
                      </w:pPr>
                      <w:r w:rsidRPr="00437599">
                        <w:rPr>
                          <w:lang w:val="es-MX"/>
                        </w:rPr>
                        <w:t xml:space="preserve">Dirección: </w:t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="00FA24B3" w:rsidRPr="00437599">
                        <w:rPr>
                          <w:lang w:val="es-MX"/>
                        </w:rPr>
                        <w:tab/>
                      </w:r>
                      <w:r w:rsidRPr="00437599">
                        <w:rPr>
                          <w:lang w:val="es-MX"/>
                        </w:rPr>
                        <w:t xml:space="preserve">Claudio </w:t>
                      </w:r>
                      <w:r w:rsidR="00663989" w:rsidRPr="00437599">
                        <w:rPr>
                          <w:lang w:val="es-MX"/>
                        </w:rPr>
                        <w:t>Mate</w:t>
                      </w:r>
                      <w:r w:rsidRPr="00437599">
                        <w:rPr>
                          <w:lang w:val="es-MX"/>
                        </w:rPr>
                        <w:t xml:space="preserve"> Nº 533 Manzanal, Rancagua</w:t>
                      </w:r>
                    </w:p>
                    <w:p w:rsidR="00806311" w:rsidRDefault="000D5E4E" w:rsidP="0080631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</w:pPr>
                      <w:r w:rsidRPr="00437599">
                        <w:rPr>
                          <w:rFonts w:ascii="Arial" w:hAnsi="Arial" w:cs="Arial"/>
                        </w:rPr>
                        <w:sym w:font="Wingdings" w:char="F028"/>
                      </w:r>
                      <w:r w:rsidRPr="00437599">
                        <w:rPr>
                          <w:rFonts w:ascii="Arial" w:hAnsi="Arial" w:cs="Arial"/>
                        </w:rPr>
                        <w:t xml:space="preserve">: </w:t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  <w:t>+</w:t>
                      </w:r>
                      <w:r w:rsidR="00FA24B3" w:rsidRPr="00437599">
                        <w:t xml:space="preserve">569 </w:t>
                      </w:r>
                      <w:r w:rsidRPr="00437599">
                        <w:t>63332647</w:t>
                      </w:r>
                    </w:p>
                    <w:p w:rsidR="000D5E4E" w:rsidRPr="00437599" w:rsidRDefault="00806311" w:rsidP="0080631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</w:pPr>
                      <w:r>
                        <w:t xml:space="preserve">                                           </w:t>
                      </w:r>
                      <w:r w:rsidR="00FA24B3" w:rsidRPr="00437599">
                        <w:t>+</w:t>
                      </w:r>
                      <w:r w:rsidR="000D5E4E" w:rsidRPr="00437599">
                        <w:t>0722212435</w:t>
                      </w:r>
                    </w:p>
                    <w:p w:rsidR="000D5E4E" w:rsidRPr="00C16092" w:rsidRDefault="000D5E4E" w:rsidP="00C16092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</w:pPr>
                      <w:r w:rsidRPr="00437599">
                        <w:rPr>
                          <w:rFonts w:ascii="Arial" w:hAnsi="Arial" w:cs="Arial"/>
                        </w:rPr>
                        <w:sym w:font="Wingdings" w:char="F02A"/>
                      </w:r>
                      <w:r w:rsidRPr="00437599">
                        <w:rPr>
                          <w:rFonts w:ascii="Arial" w:hAnsi="Arial" w:cs="Arial"/>
                        </w:rPr>
                        <w:t xml:space="preserve">: </w:t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</w:r>
                      <w:r w:rsidR="00FA24B3" w:rsidRPr="00437599">
                        <w:rPr>
                          <w:rFonts w:ascii="Arial" w:hAnsi="Arial" w:cs="Arial"/>
                        </w:rPr>
                        <w:tab/>
                      </w:r>
                      <w:hyperlink r:id="rId7" w:history="1">
                        <w:r w:rsidR="00C16092" w:rsidRPr="005F692C">
                          <w:rPr>
                            <w:rStyle w:val="Hipervnculo"/>
                            <w:lang w:val="es-MX"/>
                          </w:rPr>
                          <w:t>alexisfuentealbavenegas@gmail.com</w:t>
                        </w:r>
                      </w:hyperlink>
                    </w:p>
                    <w:p w:rsidR="00C16092" w:rsidRPr="00437599" w:rsidRDefault="00C16092" w:rsidP="00AA19CA">
                      <w:pPr>
                        <w:spacing w:after="0" w:line="240" w:lineRule="auto"/>
                        <w:ind w:left="720"/>
                      </w:pPr>
                    </w:p>
                    <w:p w:rsidR="000D5E4E" w:rsidRPr="00C16092" w:rsidRDefault="00C16092" w:rsidP="00C1609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color w:val="0F243E"/>
                          <w:lang w:val="es-MX"/>
                        </w:rPr>
                      </w:pPr>
                      <w:r>
                        <w:rPr>
                          <w:color w:val="0F243E"/>
                          <w:lang w:val="es-MX"/>
                        </w:rPr>
                        <w:t>Lic</w:t>
                      </w:r>
                      <w:r w:rsidR="009E0D1D">
                        <w:rPr>
                          <w:color w:val="0F243E"/>
                          <w:lang w:val="es-MX"/>
                        </w:rPr>
                        <w:t xml:space="preserve">encia de conducir:       A2 &amp;A4 </w:t>
                      </w:r>
                      <w:r w:rsidR="009E0D1D">
                        <w:rPr>
                          <w:color w:val="0F243E"/>
                          <w:lang w:val="es-MX"/>
                        </w:rPr>
                        <w:t>D</w:t>
                      </w:r>
                    </w:p>
                    <w:p w:rsidR="000D5E4E" w:rsidRPr="00607412" w:rsidRDefault="000D5E4E" w:rsidP="000D5E4E">
                      <w:pPr>
                        <w:rPr>
                          <w:color w:val="0F243E"/>
                          <w:lang w:val="es-MX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24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BEA71" wp14:editId="2C0DC56C">
                <wp:simplePos x="0" y="0"/>
                <wp:positionH relativeFrom="column">
                  <wp:posOffset>5066665</wp:posOffset>
                </wp:positionH>
                <wp:positionV relativeFrom="paragraph">
                  <wp:posOffset>2435225</wp:posOffset>
                </wp:positionV>
                <wp:extent cx="739140" cy="840105"/>
                <wp:effectExtent l="0" t="3810" r="17145" b="28575"/>
                <wp:wrapTight wrapText="bothSides">
                  <wp:wrapPolygon edited="0">
                    <wp:start x="10243" y="1306"/>
                    <wp:lineTo x="10243" y="6416"/>
                    <wp:lineTo x="14159" y="9110"/>
                    <wp:lineTo x="15829" y="9110"/>
                    <wp:lineTo x="15551" y="12996"/>
                    <wp:lineTo x="11375" y="14955"/>
                    <wp:lineTo x="10243" y="15673"/>
                    <wp:lineTo x="10522" y="20800"/>
                    <wp:lineTo x="13880" y="20800"/>
                    <wp:lineTo x="15551" y="20800"/>
                    <wp:lineTo x="21693" y="17633"/>
                    <wp:lineTo x="21693" y="16898"/>
                    <wp:lineTo x="23641" y="13241"/>
                    <wp:lineTo x="23641" y="9110"/>
                    <wp:lineTo x="21693" y="4473"/>
                    <wp:lineTo x="16107" y="1796"/>
                    <wp:lineTo x="13602" y="1306"/>
                    <wp:lineTo x="10243" y="1306"/>
                  </wp:wrapPolygon>
                </wp:wrapTight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9140" cy="84010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3100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398.95pt;margin-top:191.75pt;width:58.2pt;height:66.1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" path="m5400,10800v,-2983,2417,-5400,5400,-5400c13782,5399,16199,7817,16200,10799r5400,1c21600,4835,16764,,10800,,4835,,,4835,,10800r5400,xe" fillcolor="#4f81bd" stroked="f" strokeweight="0">
                <v:fill color2="#365e8f" focusposition=".5,.5" focussize="" focus="100%" type="gradientRadial">
                  <o:fill v:ext="view" type="gradientCenter"/>
                </v:fill>
                <v:stroke opacity="20303f" joinstyle="miter"/>
                <v:shadow on="t" color="#243f60" offset="1pt"/>
                <v:path o:connecttype="custom" o:connectlocs="369570,0;92392,420052;369570,210026;646748,420052" o:connectangles="0,0,0,0" textboxrect="0,0,21600,7713"/>
                <w10:wrap type="tight"/>
              </v:shape>
            </w:pict>
          </mc:Fallback>
        </mc:AlternateContent>
      </w:r>
      <w:r w:rsidR="00FA24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-1158240</wp:posOffset>
                </wp:positionV>
                <wp:extent cx="295275" cy="10496550"/>
                <wp:effectExtent l="9525" t="7620" r="9525" b="20955"/>
                <wp:wrapTight wrapText="bothSides">
                  <wp:wrapPolygon edited="0">
                    <wp:start x="-93" y="-21"/>
                    <wp:lineTo x="-93" y="21643"/>
                    <wp:lineTo x="21693" y="21643"/>
                    <wp:lineTo x="21693" y="-21"/>
                    <wp:lineTo x="-93" y="-21"/>
                  </wp:wrapPolygon>
                </wp:wrapTight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0496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>
                                <a:alpha val="46001"/>
                              </a:srgbClr>
                            </a:gs>
                            <a:gs pos="50000">
                              <a:srgbClr val="DBE5F1"/>
                            </a:gs>
                            <a:gs pos="100000">
                              <a:srgbClr val="95B3D7">
                                <a:alpha val="46001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8.55pt;margin-top:-91.2pt;width:23.25pt;height:8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" fillcolor="#95b3d7" strokecolor="#95b3d7" strokeweight="1pt">
                <v:fill opacity="30147f" color2="#dbe5f1" angle="135" focus="50%" type="gradient"/>
                <v:shadow on="t" color="#243f60" opacity=".5" offset="1pt"/>
                <v:textbox inset=",7.2pt,,7.2pt"/>
                <w10:wrap type="tight"/>
              </v:rect>
            </w:pict>
          </mc:Fallback>
        </mc:AlternateContent>
      </w:r>
    </w:p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111125</wp:posOffset>
                </wp:positionV>
                <wp:extent cx="5107305" cy="0"/>
                <wp:effectExtent l="19050" t="22860" r="17145" b="15240"/>
                <wp:wrapTight wrapText="bothSides">
                  <wp:wrapPolygon edited="0">
                    <wp:start x="-91" y="-2147483648"/>
                    <wp:lineTo x="-91" y="-2147483648"/>
                    <wp:lineTo x="21734" y="-2147483648"/>
                    <wp:lineTo x="21734" y="-2147483648"/>
                    <wp:lineTo x="-91" y="-2147483648"/>
                  </wp:wrapPolygon>
                </wp:wrapTight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7305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17365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8.75pt" to="398.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" strokecolor="#17365d" strokeweight="2.25pt">
                <v:fill o:detectmouseclick="t"/>
                <v:stroke dashstyle="1 1" endcap="round"/>
                <v:shadow opacity="22938f" offset="0"/>
                <w10:wrap type="tight"/>
              </v:line>
            </w:pict>
          </mc:Fallback>
        </mc:AlternateContent>
      </w:r>
    </w:p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24130</wp:posOffset>
                </wp:positionV>
                <wp:extent cx="5756910" cy="1945005"/>
                <wp:effectExtent l="0" t="4445" r="0" b="317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E59" w:rsidRPr="00437599" w:rsidRDefault="000D5E4E" w:rsidP="00415E59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437599">
                              <w:rPr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Atributos</w:t>
                            </w:r>
                            <w:r w:rsidR="00FA24B3" w:rsidRPr="00437599">
                              <w:rPr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</w:p>
                          <w:p w:rsidR="00FA24B3" w:rsidRPr="00437599" w:rsidRDefault="00FA24B3" w:rsidP="000D5E4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 xml:space="preserve">7 años de experiencia trabajando como Operador Mina en Rio Tinto y </w:t>
                            </w:r>
                            <w:proofErr w:type="spellStart"/>
                            <w:r w:rsidRPr="00437599">
                              <w:t>Glencore</w:t>
                            </w:r>
                            <w:proofErr w:type="spellEnd"/>
                            <w:r w:rsidRPr="00437599">
                              <w:t xml:space="preserve"> Mina</w:t>
                            </w:r>
                          </w:p>
                          <w:p w:rsidR="00FA24B3" w:rsidRPr="00437599" w:rsidRDefault="00437599" w:rsidP="00FA24B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7 años </w:t>
                            </w:r>
                            <w:r w:rsidR="00FA24B3" w:rsidRPr="00437599">
                              <w:t>trabajando</w:t>
                            </w:r>
                            <w:r>
                              <w:t xml:space="preserve"> con</w:t>
                            </w:r>
                            <w:r w:rsidR="00FA24B3" w:rsidRPr="00437599">
                              <w:t xml:space="preserve"> turnos mineros y</w:t>
                            </w:r>
                            <w:r>
                              <w:t xml:space="preserve"> en</w:t>
                            </w:r>
                            <w:r w:rsidR="00FA24B3" w:rsidRPr="00437599">
                              <w:t xml:space="preserve"> áreas remotas</w:t>
                            </w:r>
                          </w:p>
                          <w:p w:rsidR="00FA24B3" w:rsidRPr="00437599" w:rsidRDefault="00FA24B3" w:rsidP="00FA24B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>Manejo del idioma Ingles avanzado</w:t>
                            </w:r>
                          </w:p>
                          <w:p w:rsidR="000D5E4E" w:rsidRPr="00437599" w:rsidRDefault="000D5E4E" w:rsidP="000D5E4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>Alto compromiso con la seguridad</w:t>
                            </w:r>
                          </w:p>
                          <w:p w:rsidR="000D5E4E" w:rsidRPr="00437599" w:rsidRDefault="000D5E4E" w:rsidP="000D5E4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>Adaptabilidad a los equipos de trabajo</w:t>
                            </w:r>
                          </w:p>
                          <w:p w:rsidR="000D5E4E" w:rsidRPr="00437599" w:rsidRDefault="003A578F" w:rsidP="000D5E4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>Sociable</w:t>
                            </w:r>
                            <w:r w:rsidR="000D5E4E" w:rsidRPr="00437599">
                              <w:t>, dispuesto a la ayuda profesional</w:t>
                            </w:r>
                          </w:p>
                          <w:p w:rsidR="000D5E4E" w:rsidRDefault="00663989" w:rsidP="00C1609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437599">
                              <w:t>Disposición</w:t>
                            </w:r>
                            <w:r w:rsidR="000D5E4E" w:rsidRPr="00437599">
                              <w:t xml:space="preserve"> a recibir instrucciones del superior a cargo</w:t>
                            </w:r>
                          </w:p>
                          <w:p w:rsidR="00C16092" w:rsidRPr="00437599" w:rsidRDefault="00C16092" w:rsidP="00C16092">
                            <w:pPr>
                              <w:pStyle w:val="Prrafodelista"/>
                              <w:spacing w:after="0"/>
                              <w:ind w:left="750"/>
                            </w:pPr>
                          </w:p>
                          <w:p w:rsidR="000D5E4E" w:rsidRDefault="000D5E4E" w:rsidP="000D5E4E">
                            <w:pPr>
                              <w:spacing w:after="0"/>
                              <w:rPr>
                                <w:b/>
                                <w:color w:val="0F243E"/>
                              </w:rPr>
                            </w:pPr>
                          </w:p>
                          <w:p w:rsidR="000D5E4E" w:rsidRDefault="000D5E4E" w:rsidP="000D5E4E">
                            <w:pPr>
                              <w:jc w:val="both"/>
                            </w:pPr>
                          </w:p>
                          <w:p w:rsidR="000D5E4E" w:rsidRDefault="00C16092" w:rsidP="000D5E4E">
                            <w:pPr>
                              <w:jc w:val="both"/>
                            </w:pPr>
                            <w:r>
                              <w:t>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31.05pt;margin-top:1.9pt;width:453.3pt;height:15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YnhQ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" stroked="f">
                <v:textbox>
                  <w:txbxContent>
                    <w:p w:rsidR="00415E59" w:rsidRPr="00437599" w:rsidRDefault="000D5E4E" w:rsidP="00415E59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 w:rsidRPr="00437599">
                        <w:rPr>
                          <w:color w:val="auto"/>
                          <w:sz w:val="24"/>
                          <w:szCs w:val="24"/>
                          <w:lang w:val="es-ES"/>
                        </w:rPr>
                        <w:t>Atributos</w:t>
                      </w:r>
                      <w:r w:rsidR="00FA24B3" w:rsidRPr="00437599">
                        <w:rPr>
                          <w:color w:val="auto"/>
                          <w:sz w:val="24"/>
                          <w:szCs w:val="24"/>
                          <w:lang w:val="es-ES"/>
                        </w:rPr>
                        <w:br/>
                      </w:r>
                    </w:p>
                    <w:p w:rsidR="00FA24B3" w:rsidRPr="00437599" w:rsidRDefault="00FA24B3" w:rsidP="000D5E4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 xml:space="preserve">7 años de experiencia trabajando como Operador Mina en Rio Tinto y </w:t>
                      </w:r>
                      <w:proofErr w:type="spellStart"/>
                      <w:r w:rsidRPr="00437599">
                        <w:t>Glencore</w:t>
                      </w:r>
                      <w:proofErr w:type="spellEnd"/>
                      <w:r w:rsidRPr="00437599">
                        <w:t xml:space="preserve"> Mina</w:t>
                      </w:r>
                    </w:p>
                    <w:p w:rsidR="00FA24B3" w:rsidRPr="00437599" w:rsidRDefault="00437599" w:rsidP="00FA24B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7 años </w:t>
                      </w:r>
                      <w:r w:rsidR="00FA24B3" w:rsidRPr="00437599">
                        <w:t>trabajando</w:t>
                      </w:r>
                      <w:r>
                        <w:t xml:space="preserve"> con</w:t>
                      </w:r>
                      <w:r w:rsidR="00FA24B3" w:rsidRPr="00437599">
                        <w:t xml:space="preserve"> turnos mineros y</w:t>
                      </w:r>
                      <w:r>
                        <w:t xml:space="preserve"> en</w:t>
                      </w:r>
                      <w:r w:rsidR="00FA24B3" w:rsidRPr="00437599">
                        <w:t xml:space="preserve"> áreas remotas</w:t>
                      </w:r>
                    </w:p>
                    <w:p w:rsidR="00FA24B3" w:rsidRPr="00437599" w:rsidRDefault="00FA24B3" w:rsidP="00FA24B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>Manejo del idioma Ingles avanzado</w:t>
                      </w:r>
                    </w:p>
                    <w:p w:rsidR="000D5E4E" w:rsidRPr="00437599" w:rsidRDefault="000D5E4E" w:rsidP="000D5E4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>Alto compromiso con la seguridad</w:t>
                      </w:r>
                    </w:p>
                    <w:p w:rsidR="000D5E4E" w:rsidRPr="00437599" w:rsidRDefault="000D5E4E" w:rsidP="000D5E4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>Adaptabilidad a los equipos de trabajo</w:t>
                      </w:r>
                    </w:p>
                    <w:p w:rsidR="000D5E4E" w:rsidRPr="00437599" w:rsidRDefault="003A578F" w:rsidP="000D5E4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>Sociable</w:t>
                      </w:r>
                      <w:r w:rsidR="000D5E4E" w:rsidRPr="00437599">
                        <w:t>, dispuesto a la ayuda profesional</w:t>
                      </w:r>
                    </w:p>
                    <w:p w:rsidR="000D5E4E" w:rsidRDefault="00663989" w:rsidP="00C1609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437599">
                        <w:t>Disposición</w:t>
                      </w:r>
                      <w:r w:rsidR="000D5E4E" w:rsidRPr="00437599">
                        <w:t xml:space="preserve"> a recibir instrucciones del superior a cargo</w:t>
                      </w:r>
                    </w:p>
                    <w:p w:rsidR="00C16092" w:rsidRPr="00437599" w:rsidRDefault="00C16092" w:rsidP="00C16092">
                      <w:pPr>
                        <w:pStyle w:val="Prrafodelista"/>
                        <w:spacing w:after="0"/>
                        <w:ind w:left="750"/>
                      </w:pPr>
                    </w:p>
                    <w:p w:rsidR="000D5E4E" w:rsidRDefault="000D5E4E" w:rsidP="000D5E4E">
                      <w:pPr>
                        <w:spacing w:after="0"/>
                        <w:rPr>
                          <w:b/>
                          <w:color w:val="0F243E"/>
                        </w:rPr>
                      </w:pPr>
                    </w:p>
                    <w:p w:rsidR="000D5E4E" w:rsidRDefault="000D5E4E" w:rsidP="000D5E4E">
                      <w:pPr>
                        <w:jc w:val="both"/>
                      </w:pPr>
                    </w:p>
                    <w:p w:rsidR="000D5E4E" w:rsidRDefault="00C16092" w:rsidP="000D5E4E">
                      <w:pPr>
                        <w:jc w:val="both"/>
                      </w:pPr>
                      <w:r>
                        <w:t>----</w:t>
                      </w:r>
                    </w:p>
                  </w:txbxContent>
                </v:textbox>
              </v:shape>
            </w:pict>
          </mc:Fallback>
        </mc:AlternateContent>
      </w:r>
    </w:p>
    <w:p w:rsidR="000D5E4E" w:rsidRDefault="000D5E4E"/>
    <w:p w:rsidR="000D5E4E" w:rsidRDefault="000D5E4E"/>
    <w:p w:rsidR="000D5E4E" w:rsidRDefault="000D5E4E"/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5106670</wp:posOffset>
                </wp:positionH>
                <wp:positionV relativeFrom="paragraph">
                  <wp:posOffset>104140</wp:posOffset>
                </wp:positionV>
                <wp:extent cx="739140" cy="840105"/>
                <wp:effectExtent l="0" t="8255" r="15240" b="33655"/>
                <wp:wrapTight wrapText="bothSides">
                  <wp:wrapPolygon edited="0">
                    <wp:start x="10243" y="1306"/>
                    <wp:lineTo x="10243" y="6416"/>
                    <wp:lineTo x="14159" y="9110"/>
                    <wp:lineTo x="15829" y="9110"/>
                    <wp:lineTo x="15551" y="12996"/>
                    <wp:lineTo x="11375" y="14955"/>
                    <wp:lineTo x="10243" y="15673"/>
                    <wp:lineTo x="10522" y="20800"/>
                    <wp:lineTo x="13880" y="20800"/>
                    <wp:lineTo x="15551" y="20800"/>
                    <wp:lineTo x="21693" y="17633"/>
                    <wp:lineTo x="21693" y="16898"/>
                    <wp:lineTo x="23641" y="13241"/>
                    <wp:lineTo x="23641" y="9110"/>
                    <wp:lineTo x="21693" y="4473"/>
                    <wp:lineTo x="16107" y="1796"/>
                    <wp:lineTo x="13602" y="1306"/>
                    <wp:lineTo x="10243" y="1306"/>
                  </wp:wrapPolygon>
                </wp:wrapTight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9140" cy="84010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3100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402.1pt;margin-top:8.2pt;width:58.2pt;height:66.1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" path="m5400,10800v,-2983,2417,-5400,5400,-5400c13782,5399,16199,7817,16200,10799r5400,1c21600,4835,16764,,10800,,4835,,,4835,,10800r5400,xe" fillcolor="#4f81bd" stroked="f" strokeweight="0">
                <v:fill color2="#365e8f" focusposition=".5,.5" focussize="" focus="100%" type="gradientRadial">
                  <o:fill v:ext="view" type="gradientCenter"/>
                </v:fill>
                <v:stroke opacity="20303f" joinstyle="miter"/>
                <v:shadow on="t" color="#243f60" offset="1pt"/>
                <v:path o:connecttype="custom" o:connectlocs="369570,0;92392,420052;369570,210026;646748,420052" o:connectangles="0,0,0,0" textboxrect="0,0,21600,7713"/>
                <w10:wrap type="tight"/>
              </v:shape>
            </w:pict>
          </mc:Fallback>
        </mc:AlternateContent>
      </w:r>
    </w:p>
    <w:p w:rsidR="000D5E4E" w:rsidRDefault="000D5E4E"/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135255</wp:posOffset>
                </wp:positionV>
                <wp:extent cx="5107305" cy="0"/>
                <wp:effectExtent l="17145" t="15875" r="19050" b="22225"/>
                <wp:wrapTight wrapText="bothSides">
                  <wp:wrapPolygon edited="0">
                    <wp:start x="-91" y="-2147483648"/>
                    <wp:lineTo x="-91" y="-2147483648"/>
                    <wp:lineTo x="21734" y="-2147483648"/>
                    <wp:lineTo x="21734" y="-2147483648"/>
                    <wp:lineTo x="-91" y="-2147483648"/>
                  </wp:wrapPolygon>
                </wp:wrapTight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7305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17365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10.65pt" to="394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" strokecolor="#17365d" strokeweight="2.25pt">
                <v:fill o:detectmouseclick="t"/>
                <v:stroke dashstyle="1 1" endcap="round"/>
                <v:shadow opacity="22938f" offset="0"/>
                <w10:wrap type="tight"/>
              </v:line>
            </w:pict>
          </mc:Fallback>
        </mc:AlternateContent>
      </w:r>
    </w:p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119380</wp:posOffset>
                </wp:positionV>
                <wp:extent cx="5756910" cy="1995805"/>
                <wp:effectExtent l="0" t="444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199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373" w:rsidRPr="00437599" w:rsidRDefault="00173373" w:rsidP="00173373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7599">
                              <w:rPr>
                                <w:b/>
                                <w:sz w:val="24"/>
                                <w:szCs w:val="24"/>
                              </w:rPr>
                              <w:t>Cursos y Certificaciones</w:t>
                            </w:r>
                          </w:p>
                          <w:p w:rsidR="00173373" w:rsidRPr="00437599" w:rsidRDefault="00173373" w:rsidP="00173373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73373" w:rsidRPr="00437599" w:rsidRDefault="00663989" w:rsidP="001733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437599">
                              <w:rPr>
                                <w:b/>
                              </w:rPr>
                              <w:t>Certificación</w:t>
                            </w:r>
                            <w:r w:rsidR="00173373" w:rsidRPr="00437599">
                              <w:rPr>
                                <w:b/>
                              </w:rPr>
                              <w:t xml:space="preserve"> III en operaciones mineras de metalíferos a rajo abierto</w:t>
                            </w:r>
                            <w:r w:rsidR="00173373" w:rsidRPr="00437599">
                              <w:t xml:space="preserve"> – </w:t>
                            </w:r>
                            <w:r w:rsidR="00FA24B3" w:rsidRPr="00437599">
                              <w:rPr>
                                <w:b/>
                              </w:rPr>
                              <w:t>Minera Rio Tinto</w:t>
                            </w:r>
                            <w:r w:rsidR="00FA24B3" w:rsidRPr="00437599">
                              <w:t xml:space="preserve"> </w:t>
                            </w:r>
                            <w:r w:rsidRPr="00437599">
                              <w:t>Queensland</w:t>
                            </w:r>
                            <w:r w:rsidR="00173373" w:rsidRPr="00437599">
                              <w:t>, Australia</w:t>
                            </w:r>
                          </w:p>
                          <w:p w:rsidR="00FA24B3" w:rsidRPr="00437599" w:rsidRDefault="00FA24B3" w:rsidP="00FA24B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437599">
                              <w:rPr>
                                <w:b/>
                              </w:rPr>
                              <w:t>Certificado II en operaciones de extracción de superficie</w:t>
                            </w:r>
                            <w:r w:rsidRPr="00437599">
                              <w:t xml:space="preserve">, </w:t>
                            </w:r>
                            <w:r w:rsidRPr="00437599">
                              <w:rPr>
                                <w:b/>
                              </w:rPr>
                              <w:t>Minera Rio Tinto</w:t>
                            </w:r>
                            <w:r w:rsidRPr="00437599">
                              <w:t xml:space="preserve"> – Queensland, Australia</w:t>
                            </w:r>
                          </w:p>
                          <w:p w:rsidR="00173373" w:rsidRPr="00437599" w:rsidRDefault="00173373" w:rsidP="001733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437599">
                              <w:rPr>
                                <w:b/>
                              </w:rPr>
                              <w:t>Curso general de inducción de seguridad</w:t>
                            </w:r>
                            <w:r w:rsidRPr="00437599">
                              <w:t xml:space="preserve">, </w:t>
                            </w:r>
                            <w:r w:rsidRPr="00437599">
                              <w:rPr>
                                <w:b/>
                              </w:rPr>
                              <w:t>Minera Rio Tinto</w:t>
                            </w:r>
                            <w:r w:rsidRPr="00437599">
                              <w:t xml:space="preserve"> – </w:t>
                            </w:r>
                            <w:r w:rsidR="00663989" w:rsidRPr="00437599">
                              <w:t>Queensland</w:t>
                            </w:r>
                            <w:r w:rsidRPr="00437599">
                              <w:t>, Australia</w:t>
                            </w:r>
                          </w:p>
                          <w:p w:rsidR="00173373" w:rsidRPr="00437599" w:rsidRDefault="00173373" w:rsidP="001733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 w:rsidRPr="00437599">
                              <w:rPr>
                                <w:lang w:val="en-US"/>
                              </w:rPr>
                              <w:t xml:space="preserve">Certificación OHS – Forklift Ticket- </w:t>
                            </w:r>
                            <w:r w:rsidR="00663989" w:rsidRPr="00437599">
                              <w:rPr>
                                <w:lang w:val="en-US"/>
                              </w:rPr>
                              <w:t>Queensland</w:t>
                            </w:r>
                            <w:r w:rsidRPr="00437599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663989" w:rsidRPr="00437599">
                              <w:rPr>
                                <w:lang w:val="en-US"/>
                              </w:rPr>
                              <w:t>Australia</w:t>
                            </w:r>
                          </w:p>
                          <w:p w:rsidR="00173373" w:rsidRPr="00437599" w:rsidRDefault="00173373" w:rsidP="001733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437599">
                              <w:t xml:space="preserve">Curso de control de </w:t>
                            </w:r>
                            <w:r w:rsidR="00663989" w:rsidRPr="00437599">
                              <w:t>tráfico</w:t>
                            </w:r>
                            <w:r w:rsidRPr="00437599">
                              <w:t xml:space="preserve"> – Departamento de transportes – </w:t>
                            </w:r>
                            <w:r w:rsidR="00663989" w:rsidRPr="00437599">
                              <w:t>Queensland</w:t>
                            </w:r>
                            <w:r w:rsidRPr="00437599">
                              <w:t>, Australia</w:t>
                            </w:r>
                          </w:p>
                          <w:p w:rsidR="00173373" w:rsidRDefault="001733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31.05pt;margin-top:9.4pt;width:453.3pt;height:15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" stroked="f">
                <v:textbox>
                  <w:txbxContent>
                    <w:p w:rsidR="00173373" w:rsidRPr="00437599" w:rsidRDefault="00173373" w:rsidP="00173373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437599">
                        <w:rPr>
                          <w:b/>
                          <w:sz w:val="24"/>
                          <w:szCs w:val="24"/>
                        </w:rPr>
                        <w:t>Cursos y Certificaciones</w:t>
                      </w:r>
                    </w:p>
                    <w:p w:rsidR="00173373" w:rsidRPr="00437599" w:rsidRDefault="00173373" w:rsidP="00173373">
                      <w:pPr>
                        <w:spacing w:after="0"/>
                        <w:rPr>
                          <w:b/>
                        </w:rPr>
                      </w:pPr>
                    </w:p>
                    <w:p w:rsidR="00173373" w:rsidRPr="00437599" w:rsidRDefault="00663989" w:rsidP="001733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437599">
                        <w:rPr>
                          <w:b/>
                        </w:rPr>
                        <w:t>Certificación</w:t>
                      </w:r>
                      <w:r w:rsidR="00173373" w:rsidRPr="00437599">
                        <w:rPr>
                          <w:b/>
                        </w:rPr>
                        <w:t xml:space="preserve"> III en operaciones mineras de metalíferos a rajo abierto</w:t>
                      </w:r>
                      <w:r w:rsidR="00173373" w:rsidRPr="00437599">
                        <w:t xml:space="preserve"> – </w:t>
                      </w:r>
                      <w:r w:rsidR="00FA24B3" w:rsidRPr="00437599">
                        <w:rPr>
                          <w:b/>
                        </w:rPr>
                        <w:t>Minera Rio Tinto</w:t>
                      </w:r>
                      <w:r w:rsidR="00FA24B3" w:rsidRPr="00437599">
                        <w:t xml:space="preserve"> </w:t>
                      </w:r>
                      <w:r w:rsidRPr="00437599">
                        <w:t>Queensland</w:t>
                      </w:r>
                      <w:r w:rsidR="00173373" w:rsidRPr="00437599">
                        <w:t>, Australia</w:t>
                      </w:r>
                    </w:p>
                    <w:p w:rsidR="00FA24B3" w:rsidRPr="00437599" w:rsidRDefault="00FA24B3" w:rsidP="00FA24B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437599">
                        <w:rPr>
                          <w:b/>
                        </w:rPr>
                        <w:t>Certificado II en operaciones de extracción de superficie</w:t>
                      </w:r>
                      <w:r w:rsidRPr="00437599">
                        <w:t xml:space="preserve">, </w:t>
                      </w:r>
                      <w:r w:rsidRPr="00437599">
                        <w:rPr>
                          <w:b/>
                        </w:rPr>
                        <w:t>Minera Rio Tinto</w:t>
                      </w:r>
                      <w:r w:rsidRPr="00437599">
                        <w:t xml:space="preserve"> – Queensland, Australia</w:t>
                      </w:r>
                    </w:p>
                    <w:p w:rsidR="00173373" w:rsidRPr="00437599" w:rsidRDefault="00173373" w:rsidP="001733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437599">
                        <w:rPr>
                          <w:b/>
                        </w:rPr>
                        <w:t>Curso general de inducción de seguridad</w:t>
                      </w:r>
                      <w:r w:rsidRPr="00437599">
                        <w:t xml:space="preserve">, </w:t>
                      </w:r>
                      <w:r w:rsidRPr="00437599">
                        <w:rPr>
                          <w:b/>
                        </w:rPr>
                        <w:t>Minera Rio Tinto</w:t>
                      </w:r>
                      <w:r w:rsidRPr="00437599">
                        <w:t xml:space="preserve"> – </w:t>
                      </w:r>
                      <w:r w:rsidR="00663989" w:rsidRPr="00437599">
                        <w:t>Queensland</w:t>
                      </w:r>
                      <w:r w:rsidRPr="00437599">
                        <w:t>, Australia</w:t>
                      </w:r>
                    </w:p>
                    <w:p w:rsidR="00173373" w:rsidRPr="00437599" w:rsidRDefault="00173373" w:rsidP="001733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lang w:val="en-US"/>
                        </w:rPr>
                      </w:pPr>
                      <w:r w:rsidRPr="00437599">
                        <w:rPr>
                          <w:lang w:val="en-US"/>
                        </w:rPr>
                        <w:t xml:space="preserve">Certificación OHS – Forklift Ticket- </w:t>
                      </w:r>
                      <w:r w:rsidR="00663989" w:rsidRPr="00437599">
                        <w:rPr>
                          <w:lang w:val="en-US"/>
                        </w:rPr>
                        <w:t>Queensland</w:t>
                      </w:r>
                      <w:r w:rsidRPr="00437599">
                        <w:rPr>
                          <w:lang w:val="en-US"/>
                        </w:rPr>
                        <w:t xml:space="preserve">, </w:t>
                      </w:r>
                      <w:r w:rsidR="00663989" w:rsidRPr="00437599">
                        <w:rPr>
                          <w:lang w:val="en-US"/>
                        </w:rPr>
                        <w:t>Australia</w:t>
                      </w:r>
                    </w:p>
                    <w:p w:rsidR="00173373" w:rsidRPr="00437599" w:rsidRDefault="00173373" w:rsidP="001733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437599">
                        <w:t xml:space="preserve">Curso de control de </w:t>
                      </w:r>
                      <w:r w:rsidR="00663989" w:rsidRPr="00437599">
                        <w:t>tráfico</w:t>
                      </w:r>
                      <w:r w:rsidRPr="00437599">
                        <w:t xml:space="preserve"> – Departamento de transportes – </w:t>
                      </w:r>
                      <w:r w:rsidR="00663989" w:rsidRPr="00437599">
                        <w:t>Queensland</w:t>
                      </w:r>
                      <w:r w:rsidRPr="00437599">
                        <w:t>, Australia</w:t>
                      </w:r>
                    </w:p>
                    <w:p w:rsidR="00173373" w:rsidRDefault="00173373"/>
                  </w:txbxContent>
                </v:textbox>
              </v:shape>
            </w:pict>
          </mc:Fallback>
        </mc:AlternateContent>
      </w:r>
    </w:p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238760</wp:posOffset>
                </wp:positionV>
                <wp:extent cx="739140" cy="840105"/>
                <wp:effectExtent l="0" t="8255" r="17145" b="33655"/>
                <wp:wrapTight wrapText="bothSides">
                  <wp:wrapPolygon edited="0">
                    <wp:start x="10243" y="1306"/>
                    <wp:lineTo x="10243" y="6416"/>
                    <wp:lineTo x="14159" y="9110"/>
                    <wp:lineTo x="15829" y="9110"/>
                    <wp:lineTo x="15551" y="12996"/>
                    <wp:lineTo x="11375" y="14955"/>
                    <wp:lineTo x="10243" y="15673"/>
                    <wp:lineTo x="10522" y="20800"/>
                    <wp:lineTo x="13880" y="20800"/>
                    <wp:lineTo x="15551" y="20800"/>
                    <wp:lineTo x="21693" y="17633"/>
                    <wp:lineTo x="21693" y="16898"/>
                    <wp:lineTo x="23641" y="13241"/>
                    <wp:lineTo x="23641" y="9110"/>
                    <wp:lineTo x="21693" y="4473"/>
                    <wp:lineTo x="16107" y="1796"/>
                    <wp:lineTo x="13602" y="1306"/>
                    <wp:lineTo x="10243" y="1306"/>
                  </wp:wrapPolygon>
                </wp:wrapTight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9140" cy="84010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3100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404.2pt;margin-top:18.8pt;width:58.2pt;height:66.1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" path="m5400,10800v,-2983,2417,-5400,5400,-5400c13782,5399,16199,7817,16200,10799r5400,1c21600,4835,16764,,10800,,4835,,,4835,,10800r5400,xe" fillcolor="#4f81bd" stroked="f" strokeweight="0">
                <v:fill color2="#365e8f" focusposition=".5,.5" focussize="" focus="100%" type="gradientRadial">
                  <o:fill v:ext="view" type="gradientCenter"/>
                </v:fill>
                <v:stroke opacity="20303f" joinstyle="miter"/>
                <v:shadow on="t" color="#243f60" offset="1pt"/>
                <v:path o:connecttype="custom" o:connectlocs="369570,0;92392,420052;369570,210026;646748,420052" o:connectangles="0,0,0,0" textboxrect="0,0,21600,7713"/>
                <w10:wrap type="tight"/>
              </v:shape>
            </w:pict>
          </mc:Fallback>
        </mc:AlternateContent>
      </w:r>
    </w:p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332105</wp:posOffset>
                </wp:positionV>
                <wp:extent cx="5107305" cy="0"/>
                <wp:effectExtent l="17145" t="21590" r="19050" b="16510"/>
                <wp:wrapTight wrapText="bothSides">
                  <wp:wrapPolygon edited="0">
                    <wp:start x="-91" y="-2147483648"/>
                    <wp:lineTo x="-91" y="-2147483648"/>
                    <wp:lineTo x="21734" y="-2147483648"/>
                    <wp:lineTo x="21734" y="-2147483648"/>
                    <wp:lineTo x="-91" y="-2147483648"/>
                  </wp:wrapPolygon>
                </wp:wrapTight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7305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17365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26.15pt" to="394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" strokecolor="#17365d" strokeweight="2.25pt">
                <v:fill o:detectmouseclick="t"/>
                <v:stroke dashstyle="1 1" endcap="round"/>
                <v:shadow opacity="22938f" offset="0"/>
                <w10:wrap type="tight"/>
              </v:line>
            </w:pict>
          </mc:Fallback>
        </mc:AlternateContent>
      </w:r>
    </w:p>
    <w:p w:rsidR="000D5E4E" w:rsidRDefault="000D5E4E"/>
    <w:p w:rsidR="004A5371" w:rsidRDefault="004A5371"/>
    <w:p w:rsidR="000D5E4E" w:rsidRDefault="00FA24B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7B6061" wp14:editId="5E2D574E">
                <wp:simplePos x="0" y="0"/>
                <wp:positionH relativeFrom="column">
                  <wp:posOffset>-403860</wp:posOffset>
                </wp:positionH>
                <wp:positionV relativeFrom="paragraph">
                  <wp:posOffset>-356869</wp:posOffset>
                </wp:positionV>
                <wp:extent cx="6743700" cy="638175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A56" w:rsidRDefault="00901A56" w:rsidP="00901A56">
                            <w:pPr>
                              <w:pStyle w:val="ResumeSections"/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</w:pPr>
                            <w:r w:rsidRPr="00415E59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Experiencia </w:t>
                            </w:r>
                            <w:r w:rsidR="0035162F" w:rsidRPr="00415E59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Profe</w:t>
                            </w:r>
                            <w:r w:rsidRPr="00415E59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sional</w:t>
                            </w:r>
                          </w:p>
                          <w:p w:rsidR="00415E59" w:rsidRPr="00FA24B3" w:rsidRDefault="00415E59" w:rsidP="00901A56">
                            <w:pPr>
                              <w:pStyle w:val="ResumeSections"/>
                              <w:rPr>
                                <w:rFonts w:ascii="Calibri" w:hAnsi="Calibri" w:cs="Calibri"/>
                                <w:sz w:val="16"/>
                                <w:szCs w:val="16"/>
                                <w:u w:val="none"/>
                                <w:lang w:val="es-ES"/>
                              </w:rPr>
                            </w:pPr>
                          </w:p>
                          <w:p w:rsidR="00901A56" w:rsidRPr="00FA24B3" w:rsidRDefault="00901A56" w:rsidP="00FA24B3">
                            <w:pPr>
                              <w:pStyle w:val="ResumeSections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</w:pPr>
                            <w:r w:rsidRPr="0035162F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Abril 2012 – Sept </w:t>
                            </w:r>
                            <w:r w:rsid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2014     </w:t>
                            </w:r>
                            <w:r w:rsidRPr="0035162F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Operador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de Equipos </w:t>
                            </w:r>
                            <w:r w:rsidRPr="0035162F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Minero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s</w:t>
                            </w:r>
                            <w:r w:rsidRPr="0035162F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br/>
                            </w:r>
                            <w:r w:rsidRP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Empresa </w:t>
                            </w:r>
                            <w:proofErr w:type="spellStart"/>
                            <w:r w:rsidRP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Glencore</w:t>
                            </w:r>
                            <w:proofErr w:type="spellEnd"/>
                            <w:r w:rsidRP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Clermont – </w:t>
                            </w:r>
                            <w:r w:rsidR="00663989" w:rsidRP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Queensland</w:t>
                            </w:r>
                            <w:r w:rsidRP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, Australia</w:t>
                            </w:r>
                          </w:p>
                          <w:p w:rsidR="00901A56" w:rsidRPr="0035162F" w:rsidRDefault="00901A56" w:rsidP="00901A56">
                            <w:pPr>
                              <w:pStyle w:val="ResumeSection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</w:pPr>
                            <w:r w:rsidRPr="0035162F">
                              <w:rPr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Equipos Operados:</w:t>
                            </w:r>
                          </w:p>
                          <w:p w:rsidR="00901A56" w:rsidRPr="0035162F" w:rsidRDefault="00901A56" w:rsidP="00437599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2200" w:hanging="357"/>
                              <w:contextualSpacing/>
                            </w:pPr>
                            <w:r w:rsidRPr="0035162F">
                              <w:t>Komatsu 930 E Dump Truck</w:t>
                            </w:r>
                          </w:p>
                          <w:p w:rsidR="0035162F" w:rsidRPr="0035162F" w:rsidRDefault="00901A56" w:rsidP="00437599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2200" w:hanging="357"/>
                              <w:contextualSpacing/>
                            </w:pPr>
                            <w:r w:rsidRPr="0035162F">
                              <w:t>komatsu 830E Dump Truck</w:t>
                            </w:r>
                          </w:p>
                          <w:p w:rsidR="00901A56" w:rsidRPr="00FA24B3" w:rsidRDefault="00663989" w:rsidP="00437599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2200" w:hanging="357"/>
                              <w:contextualSpacing/>
                              <w:rPr>
                                <w:lang w:val="es-ES"/>
                              </w:rPr>
                            </w:pPr>
                            <w:r w:rsidRPr="00FA24B3">
                              <w:rPr>
                                <w:lang w:val="es-ES"/>
                              </w:rPr>
                              <w:t>Caterpillar</w:t>
                            </w:r>
                            <w:r w:rsidR="00901A56" w:rsidRPr="00FA24B3">
                              <w:rPr>
                                <w:lang w:val="es-ES"/>
                              </w:rPr>
                              <w:t xml:space="preserve"> 785C </w:t>
                            </w:r>
                            <w:proofErr w:type="spellStart"/>
                            <w:r w:rsidR="00901A56" w:rsidRPr="00FA24B3">
                              <w:rPr>
                                <w:lang w:val="es-ES"/>
                              </w:rPr>
                              <w:t>Rear</w:t>
                            </w:r>
                            <w:proofErr w:type="spellEnd"/>
                            <w:r w:rsidR="00901A56" w:rsidRPr="00FA24B3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01A56" w:rsidRPr="00FA24B3">
                              <w:rPr>
                                <w:lang w:val="es-ES"/>
                              </w:rPr>
                              <w:t>Tipper</w:t>
                            </w:r>
                            <w:proofErr w:type="spellEnd"/>
                            <w:r w:rsidR="00901A56" w:rsidRPr="00FA24B3">
                              <w:rPr>
                                <w:lang w:val="es-ES"/>
                              </w:rPr>
                              <w:t xml:space="preserve"> </w:t>
                            </w:r>
                            <w:r w:rsidR="00437599" w:rsidRPr="00437599">
                              <w:rPr>
                                <w:lang w:val="es-ES"/>
                              </w:rPr>
                              <w:t>para el Desarrollo</w:t>
                            </w:r>
                          </w:p>
                          <w:p w:rsidR="00901A56" w:rsidRPr="00466EC4" w:rsidRDefault="0035162F" w:rsidP="0035162F">
                            <w:pPr>
                              <w:pStyle w:val="ResumeSections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</w:pPr>
                            <w:proofErr w:type="spellStart"/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Ago</w:t>
                            </w:r>
                            <w:proofErr w:type="spellEnd"/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2008 – Abr 2012</w:t>
                            </w:r>
                            <w:r w:rsidR="00466EC4"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       </w:t>
                            </w:r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Operador 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de Equipos </w:t>
                            </w:r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Minero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s</w:t>
                            </w:r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 </w:t>
                            </w:r>
                            <w:r w:rsidR="00FA24B3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br/>
                            </w:r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Empresa Río Tinto – </w:t>
                            </w:r>
                            <w:r w:rsidR="00663989"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Queensland</w:t>
                            </w:r>
                            <w:r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 xml:space="preserve">, </w:t>
                            </w:r>
                            <w:r w:rsidR="00663989" w:rsidRPr="00466EC4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Australia</w:t>
                            </w:r>
                          </w:p>
                          <w:p w:rsidR="00901A56" w:rsidRPr="00466EC4" w:rsidRDefault="0035162F" w:rsidP="0035162F">
                            <w:pPr>
                              <w:pStyle w:val="ResumeSection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</w:pPr>
                            <w:r w:rsidRPr="00466EC4">
                              <w:rPr>
                                <w:rFonts w:ascii="Calibri" w:hAnsi="Calibri" w:cs="Calibri"/>
                                <w:b w:val="0"/>
                                <w:sz w:val="24"/>
                                <w:szCs w:val="24"/>
                                <w:u w:val="none"/>
                                <w:lang w:val="es-ES"/>
                              </w:rPr>
                              <w:t>Equipos Operados:</w:t>
                            </w:r>
                          </w:p>
                          <w:p w:rsidR="00901A56" w:rsidRPr="00466EC4" w:rsidRDefault="00663989" w:rsidP="00437599">
                            <w:pPr>
                              <w:pStyle w:val="ExperienceBullet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left="2154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66EC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Caterpillar</w:t>
                            </w:r>
                            <w:r w:rsidR="00901A56" w:rsidRPr="00466EC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776D Bottom Dump Truck</w:t>
                            </w:r>
                          </w:p>
                          <w:p w:rsidR="00901A56" w:rsidRPr="00466EC4" w:rsidRDefault="00663989" w:rsidP="00437599">
                            <w:pPr>
                              <w:pStyle w:val="ExperienceBullet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left="2154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66EC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Caterpillar</w:t>
                            </w:r>
                            <w:r w:rsidR="00901A56" w:rsidRPr="00466EC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776D Watercart</w:t>
                            </w:r>
                          </w:p>
                          <w:p w:rsidR="00901A56" w:rsidRPr="00437599" w:rsidRDefault="00437599" w:rsidP="00437599">
                            <w:pPr>
                              <w:pStyle w:val="ExperienceBullet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left="2154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Hauling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para</w:t>
                            </w:r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Bauxite</w:t>
                            </w:r>
                            <w:proofErr w:type="spellEnd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y </w:t>
                            </w:r>
                            <w:r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para la producción</w:t>
                            </w:r>
                          </w:p>
                          <w:p w:rsidR="00901A56" w:rsidRPr="00437599" w:rsidRDefault="00663989" w:rsidP="00437599">
                            <w:pPr>
                              <w:pStyle w:val="ExperienceBullet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left="2154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Caterpillar</w:t>
                            </w:r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785C </w:t>
                            </w:r>
                            <w:proofErr w:type="spellStart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Rear</w:t>
                            </w:r>
                            <w:proofErr w:type="spellEnd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Tipper</w:t>
                            </w:r>
                            <w:proofErr w:type="spellEnd"/>
                            <w:r w:rsidR="00901A56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437599" w:rsidRPr="0043759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CL"/>
                              </w:rPr>
                              <w:t>para el Desarrollo</w:t>
                            </w:r>
                          </w:p>
                          <w:p w:rsidR="00901A56" w:rsidRPr="00437599" w:rsidRDefault="00663989" w:rsidP="0043759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154" w:hanging="357"/>
                              <w:rPr>
                                <w:rFonts w:ascii="Calibri" w:hAnsi="Calibri"/>
                              </w:rPr>
                            </w:pPr>
                            <w:r w:rsidRPr="00437599">
                              <w:rPr>
                                <w:rFonts w:ascii="Calibri" w:hAnsi="Calibri" w:cs="Calibri"/>
                              </w:rPr>
                              <w:t>Caterpillar</w:t>
                            </w:r>
                            <w:r w:rsidR="00437599" w:rsidRPr="00437599">
                              <w:rPr>
                                <w:rFonts w:ascii="Calibri" w:hAnsi="Calibri" w:cs="Calibri"/>
                              </w:rPr>
                              <w:t xml:space="preserve"> 992G </w:t>
                            </w:r>
                            <w:proofErr w:type="spellStart"/>
                            <w:r w:rsidR="00437599" w:rsidRPr="00437599">
                              <w:rPr>
                                <w:rFonts w:ascii="Calibri" w:hAnsi="Calibri" w:cs="Calibri"/>
                              </w:rPr>
                              <w:t>Loader</w:t>
                            </w:r>
                            <w:proofErr w:type="spellEnd"/>
                            <w:r w:rsidR="00437599" w:rsidRPr="00437599">
                              <w:rPr>
                                <w:rFonts w:ascii="Calibri" w:hAnsi="Calibri" w:cs="Calibri"/>
                              </w:rPr>
                              <w:t xml:space="preserve"> (Producción</w:t>
                            </w:r>
                            <w:r w:rsidR="00901A56" w:rsidRPr="00437599">
                              <w:rPr>
                                <w:rFonts w:ascii="Calibri" w:hAnsi="Calibri" w:cs="Calibri"/>
                              </w:rPr>
                              <w:t xml:space="preserve"> / </w:t>
                            </w:r>
                            <w:r w:rsidR="00437599" w:rsidRPr="00437599">
                              <w:rPr>
                                <w:rFonts w:ascii="Calibri" w:hAnsi="Calibri" w:cs="Calibri"/>
                              </w:rPr>
                              <w:t>Los equipos de desarrollo</w:t>
                            </w:r>
                            <w:r w:rsidR="0043759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:rsidR="00901A56" w:rsidRPr="00437599" w:rsidRDefault="00901A56" w:rsidP="00901A56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37599" w:rsidRDefault="008C4FDE" w:rsidP="008C4FDE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37599"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>Oct 2006 – Jun 2008</w:t>
                            </w:r>
                            <w:r w:rsidR="00E0016B"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926FE"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Agente de Venta</w:t>
                            </w:r>
                            <w:r w:rsidR="002A4D75"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="00E0016B"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</w:t>
                            </w:r>
                          </w:p>
                          <w:p w:rsidR="00C926FE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    Empresa </w:t>
                            </w:r>
                            <w:proofErr w:type="spellStart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  <w:t>Raywhite</w:t>
                            </w:r>
                            <w:proofErr w:type="spellEnd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LTD – Queensland, Australia</w:t>
                            </w:r>
                          </w:p>
                          <w:p w:rsidR="00BE191B" w:rsidRDefault="00BE191B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926FE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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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Labores:</w:t>
                            </w:r>
                          </w:p>
                          <w:p w:rsidR="00BE191B" w:rsidRDefault="00BE191B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926FE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              </w:t>
                            </w:r>
                            <w:r w:rsidR="00BE191B">
                              <w:rPr>
                                <w:rFonts w:ascii="Courier New" w:hAnsi="Courier New" w:cs="Courier New"/>
                              </w:rPr>
                              <w:t xml:space="preserve">O 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Gestion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de ventas y arriendos de propiedades y terrenos</w:t>
                            </w:r>
                          </w:p>
                          <w:p w:rsidR="00C926FE" w:rsidRPr="00BE191B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              </w:t>
                            </w:r>
                            <w:r w:rsidR="00BE191B">
                              <w:rPr>
                                <w:rFonts w:ascii="Courier New" w:hAnsi="Courier New" w:cs="Courier New"/>
                              </w:rPr>
                              <w:t xml:space="preserve">O 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Recopilacion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de antecedentes y documentos de vendedores y compradores</w:t>
                            </w:r>
                          </w:p>
                          <w:p w:rsidR="00C926FE" w:rsidRPr="00842B01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              </w:t>
                            </w:r>
                            <w:r w:rsidR="00BE191B">
                              <w:rPr>
                                <w:rFonts w:ascii="Courier New" w:hAnsi="Courier New" w:cs="Courier New"/>
                              </w:rPr>
                              <w:t xml:space="preserve">O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Realización de informes a oficina técnica de la empresa</w:t>
                            </w:r>
                          </w:p>
                          <w:p w:rsidR="00C926FE" w:rsidRPr="00842B01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  </w:t>
                            </w:r>
                            <w:r w:rsidR="00BE191B">
                              <w:rPr>
                                <w:rFonts w:cstheme="minorHAnsi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="00BE191B" w:rsidRPr="00842B01">
                              <w:rPr>
                                <w:rFonts w:cstheme="minorHAnsi"/>
                              </w:rPr>
                              <w:t>O</w:t>
                            </w:r>
                            <w:r w:rsidR="00BE191B">
                              <w:rPr>
                                <w:rFonts w:cstheme="minorHAnsi"/>
                              </w:rPr>
                              <w:t xml:space="preserve">      </w:t>
                            </w:r>
                            <w:r w:rsidRPr="00842B01">
                              <w:rPr>
                                <w:rFonts w:cstheme="minorHAnsi"/>
                              </w:rPr>
                              <w:t>Asistente de encargado de marketing y publicidad</w:t>
                            </w:r>
                          </w:p>
                          <w:p w:rsidR="00C926FE" w:rsidRDefault="00C926FE" w:rsidP="00C926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,Bold" w:hAnsi="Calibri,Bold" w:cs="Calibr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01A56" w:rsidRPr="00C926FE" w:rsidRDefault="00901A56" w:rsidP="00437599">
                            <w:pPr>
                              <w:pStyle w:val="Prrafodelista"/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C4FDE" w:rsidRPr="00FA24B3" w:rsidRDefault="008C4FDE" w:rsidP="00901A56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01A56" w:rsidRDefault="00901A56" w:rsidP="00C926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-31.8pt;margin-top:-28.1pt;width:531pt;height:5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" stroked="f">
                <v:textbox>
                  <w:txbxContent>
                    <w:p w:rsidR="00901A56" w:rsidRDefault="00901A56" w:rsidP="00901A56">
                      <w:pPr>
                        <w:pStyle w:val="ResumeSections"/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</w:pPr>
                      <w:r w:rsidRPr="00415E59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Experiencia </w:t>
                      </w:r>
                      <w:r w:rsidR="0035162F" w:rsidRPr="00415E59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Profe</w:t>
                      </w:r>
                      <w:r w:rsidRPr="00415E59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sional</w:t>
                      </w:r>
                    </w:p>
                    <w:p w:rsidR="00415E59" w:rsidRPr="00FA24B3" w:rsidRDefault="00415E59" w:rsidP="00901A56">
                      <w:pPr>
                        <w:pStyle w:val="ResumeSections"/>
                        <w:rPr>
                          <w:rFonts w:ascii="Calibri" w:hAnsi="Calibri" w:cs="Calibri"/>
                          <w:sz w:val="16"/>
                          <w:szCs w:val="16"/>
                          <w:u w:val="none"/>
                          <w:lang w:val="es-ES"/>
                        </w:rPr>
                      </w:pPr>
                    </w:p>
                    <w:p w:rsidR="00901A56" w:rsidRPr="00FA24B3" w:rsidRDefault="00901A56" w:rsidP="00FA24B3">
                      <w:pPr>
                        <w:pStyle w:val="ResumeSections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</w:pPr>
                      <w:r w:rsidRPr="0035162F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Abril 2012 – Sept </w:t>
                      </w:r>
                      <w:r w:rsid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2014     </w:t>
                      </w:r>
                      <w:r w:rsidRPr="0035162F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Operador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de Equipos </w:t>
                      </w:r>
                      <w:r w:rsidRPr="0035162F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Minero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s</w:t>
                      </w:r>
                      <w:r w:rsidRPr="0035162F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br/>
                      </w:r>
                      <w:r w:rsidRP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Empresa </w:t>
                      </w:r>
                      <w:proofErr w:type="spellStart"/>
                      <w:r w:rsidRP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Glencore</w:t>
                      </w:r>
                      <w:proofErr w:type="spellEnd"/>
                      <w:r w:rsidRP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Clermont – </w:t>
                      </w:r>
                      <w:r w:rsidR="00663989" w:rsidRP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Queensland</w:t>
                      </w:r>
                      <w:r w:rsidRP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, Australia</w:t>
                      </w:r>
                    </w:p>
                    <w:p w:rsidR="00901A56" w:rsidRPr="0035162F" w:rsidRDefault="00901A56" w:rsidP="00901A56">
                      <w:pPr>
                        <w:pStyle w:val="ResumeSections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  <w:b w:val="0"/>
                          <w:sz w:val="24"/>
                          <w:szCs w:val="24"/>
                          <w:u w:val="none"/>
                          <w:lang w:val="es-ES"/>
                        </w:rPr>
                      </w:pPr>
                      <w:r w:rsidRPr="0035162F">
                        <w:rPr>
                          <w:rFonts w:ascii="Calibri" w:hAnsi="Calibri" w:cs="Calibri"/>
                          <w:b w:val="0"/>
                          <w:sz w:val="24"/>
                          <w:szCs w:val="24"/>
                          <w:u w:val="none"/>
                          <w:lang w:val="es-ES"/>
                        </w:rPr>
                        <w:t>Equipos Operados:</w:t>
                      </w:r>
                    </w:p>
                    <w:p w:rsidR="00901A56" w:rsidRPr="0035162F" w:rsidRDefault="00901A56" w:rsidP="00437599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2200" w:hanging="357"/>
                        <w:contextualSpacing/>
                      </w:pPr>
                      <w:r w:rsidRPr="0035162F">
                        <w:t>Komatsu 930 E Dump Truck</w:t>
                      </w:r>
                    </w:p>
                    <w:p w:rsidR="0035162F" w:rsidRPr="0035162F" w:rsidRDefault="00901A56" w:rsidP="00437599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2200" w:hanging="357"/>
                        <w:contextualSpacing/>
                      </w:pPr>
                      <w:r w:rsidRPr="0035162F">
                        <w:t>komatsu 830E Dump Truck</w:t>
                      </w:r>
                    </w:p>
                    <w:p w:rsidR="00901A56" w:rsidRPr="00FA24B3" w:rsidRDefault="00663989" w:rsidP="00437599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2200" w:hanging="357"/>
                        <w:contextualSpacing/>
                        <w:rPr>
                          <w:lang w:val="es-ES"/>
                        </w:rPr>
                      </w:pPr>
                      <w:r w:rsidRPr="00FA24B3">
                        <w:rPr>
                          <w:lang w:val="es-ES"/>
                        </w:rPr>
                        <w:t>Caterpillar</w:t>
                      </w:r>
                      <w:r w:rsidR="00901A56" w:rsidRPr="00FA24B3">
                        <w:rPr>
                          <w:lang w:val="es-ES"/>
                        </w:rPr>
                        <w:t xml:space="preserve"> 785C </w:t>
                      </w:r>
                      <w:proofErr w:type="spellStart"/>
                      <w:r w:rsidR="00901A56" w:rsidRPr="00FA24B3">
                        <w:rPr>
                          <w:lang w:val="es-ES"/>
                        </w:rPr>
                        <w:t>Rear</w:t>
                      </w:r>
                      <w:proofErr w:type="spellEnd"/>
                      <w:r w:rsidR="00901A56" w:rsidRPr="00FA24B3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901A56" w:rsidRPr="00FA24B3">
                        <w:rPr>
                          <w:lang w:val="es-ES"/>
                        </w:rPr>
                        <w:t>Tipper</w:t>
                      </w:r>
                      <w:proofErr w:type="spellEnd"/>
                      <w:r w:rsidR="00901A56" w:rsidRPr="00FA24B3">
                        <w:rPr>
                          <w:lang w:val="es-ES"/>
                        </w:rPr>
                        <w:t xml:space="preserve"> </w:t>
                      </w:r>
                      <w:r w:rsidR="00437599" w:rsidRPr="00437599">
                        <w:rPr>
                          <w:lang w:val="es-ES"/>
                        </w:rPr>
                        <w:t>para el Desarrollo</w:t>
                      </w:r>
                    </w:p>
                    <w:p w:rsidR="00901A56" w:rsidRPr="00466EC4" w:rsidRDefault="0035162F" w:rsidP="0035162F">
                      <w:pPr>
                        <w:pStyle w:val="ResumeSections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</w:pPr>
                      <w:proofErr w:type="spellStart"/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Ago</w:t>
                      </w:r>
                      <w:proofErr w:type="spellEnd"/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2008 – Abr 2012</w:t>
                      </w:r>
                      <w:r w:rsidR="00466EC4"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       </w:t>
                      </w:r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Operador 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de Equipos </w:t>
                      </w:r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Minero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s</w:t>
                      </w:r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 </w:t>
                      </w:r>
                      <w:r w:rsidR="00FA24B3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br/>
                      </w:r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Empresa Río Tinto – </w:t>
                      </w:r>
                      <w:r w:rsidR="00663989"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Queensland</w:t>
                      </w:r>
                      <w:r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 xml:space="preserve">, </w:t>
                      </w:r>
                      <w:r w:rsidR="00663989" w:rsidRPr="00466EC4">
                        <w:rPr>
                          <w:rFonts w:ascii="Calibri" w:hAnsi="Calibri" w:cs="Calibri"/>
                          <w:sz w:val="24"/>
                          <w:szCs w:val="24"/>
                          <w:u w:val="none"/>
                          <w:lang w:val="es-ES"/>
                        </w:rPr>
                        <w:t>Australia</w:t>
                      </w:r>
                    </w:p>
                    <w:p w:rsidR="00901A56" w:rsidRPr="00466EC4" w:rsidRDefault="0035162F" w:rsidP="0035162F">
                      <w:pPr>
                        <w:pStyle w:val="ResumeSections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  <w:b w:val="0"/>
                          <w:sz w:val="24"/>
                          <w:szCs w:val="24"/>
                          <w:u w:val="none"/>
                          <w:lang w:val="es-ES"/>
                        </w:rPr>
                      </w:pPr>
                      <w:r w:rsidRPr="00466EC4">
                        <w:rPr>
                          <w:rFonts w:ascii="Calibri" w:hAnsi="Calibri" w:cs="Calibri"/>
                          <w:b w:val="0"/>
                          <w:sz w:val="24"/>
                          <w:szCs w:val="24"/>
                          <w:u w:val="none"/>
                          <w:lang w:val="es-ES"/>
                        </w:rPr>
                        <w:t>Equipos Operados:</w:t>
                      </w:r>
                    </w:p>
                    <w:p w:rsidR="00901A56" w:rsidRPr="00466EC4" w:rsidRDefault="00663989" w:rsidP="00437599">
                      <w:pPr>
                        <w:pStyle w:val="ExperienceBullets"/>
                        <w:numPr>
                          <w:ilvl w:val="0"/>
                          <w:numId w:val="9"/>
                        </w:numPr>
                        <w:spacing w:before="0"/>
                        <w:ind w:left="2154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66EC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Caterpillar</w:t>
                      </w:r>
                      <w:r w:rsidR="00901A56" w:rsidRPr="00466EC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776D Bottom Dump Truck</w:t>
                      </w:r>
                    </w:p>
                    <w:p w:rsidR="00901A56" w:rsidRPr="00466EC4" w:rsidRDefault="00663989" w:rsidP="00437599">
                      <w:pPr>
                        <w:pStyle w:val="ExperienceBullets"/>
                        <w:numPr>
                          <w:ilvl w:val="0"/>
                          <w:numId w:val="9"/>
                        </w:numPr>
                        <w:spacing w:before="0"/>
                        <w:ind w:left="2154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66EC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Caterpillar</w:t>
                      </w:r>
                      <w:r w:rsidR="00901A56" w:rsidRPr="00466EC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776D Watercart</w:t>
                      </w:r>
                    </w:p>
                    <w:p w:rsidR="00901A56" w:rsidRPr="00437599" w:rsidRDefault="00437599" w:rsidP="00437599">
                      <w:pPr>
                        <w:pStyle w:val="ExperienceBullets"/>
                        <w:numPr>
                          <w:ilvl w:val="0"/>
                          <w:numId w:val="9"/>
                        </w:numPr>
                        <w:spacing w:before="0"/>
                        <w:ind w:left="2154" w:hanging="357"/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Long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Hauling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para</w:t>
                      </w:r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Bauxite</w:t>
                      </w:r>
                      <w:proofErr w:type="spellEnd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y </w:t>
                      </w:r>
                      <w:r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para la producción</w:t>
                      </w:r>
                    </w:p>
                    <w:p w:rsidR="00901A56" w:rsidRPr="00437599" w:rsidRDefault="00663989" w:rsidP="00437599">
                      <w:pPr>
                        <w:pStyle w:val="ExperienceBullets"/>
                        <w:numPr>
                          <w:ilvl w:val="0"/>
                          <w:numId w:val="9"/>
                        </w:numPr>
                        <w:spacing w:before="0"/>
                        <w:ind w:left="2154" w:hanging="357"/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</w:pPr>
                      <w:r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Caterpillar</w:t>
                      </w:r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785C </w:t>
                      </w:r>
                      <w:proofErr w:type="spellStart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Rear</w:t>
                      </w:r>
                      <w:proofErr w:type="spellEnd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Tipper</w:t>
                      </w:r>
                      <w:proofErr w:type="spellEnd"/>
                      <w:r w:rsidR="00901A56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437599" w:rsidRPr="00437599">
                        <w:rPr>
                          <w:rFonts w:ascii="Calibri" w:hAnsi="Calibri" w:cs="Calibri"/>
                          <w:sz w:val="22"/>
                          <w:szCs w:val="22"/>
                          <w:lang w:val="es-CL"/>
                        </w:rPr>
                        <w:t>para el Desarrollo</w:t>
                      </w:r>
                    </w:p>
                    <w:p w:rsidR="00901A56" w:rsidRPr="00437599" w:rsidRDefault="00663989" w:rsidP="0043759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154" w:hanging="357"/>
                        <w:rPr>
                          <w:rFonts w:ascii="Calibri" w:hAnsi="Calibri"/>
                        </w:rPr>
                      </w:pPr>
                      <w:r w:rsidRPr="00437599">
                        <w:rPr>
                          <w:rFonts w:ascii="Calibri" w:hAnsi="Calibri" w:cs="Calibri"/>
                        </w:rPr>
                        <w:t>Caterpillar</w:t>
                      </w:r>
                      <w:r w:rsidR="00437599" w:rsidRPr="00437599">
                        <w:rPr>
                          <w:rFonts w:ascii="Calibri" w:hAnsi="Calibri" w:cs="Calibri"/>
                        </w:rPr>
                        <w:t xml:space="preserve"> 992G </w:t>
                      </w:r>
                      <w:proofErr w:type="spellStart"/>
                      <w:r w:rsidR="00437599" w:rsidRPr="00437599">
                        <w:rPr>
                          <w:rFonts w:ascii="Calibri" w:hAnsi="Calibri" w:cs="Calibri"/>
                        </w:rPr>
                        <w:t>Loader</w:t>
                      </w:r>
                      <w:proofErr w:type="spellEnd"/>
                      <w:r w:rsidR="00437599" w:rsidRPr="00437599">
                        <w:rPr>
                          <w:rFonts w:ascii="Calibri" w:hAnsi="Calibri" w:cs="Calibri"/>
                        </w:rPr>
                        <w:t xml:space="preserve"> (Producción</w:t>
                      </w:r>
                      <w:r w:rsidR="00901A56" w:rsidRPr="00437599">
                        <w:rPr>
                          <w:rFonts w:ascii="Calibri" w:hAnsi="Calibri" w:cs="Calibri"/>
                        </w:rPr>
                        <w:t xml:space="preserve"> / </w:t>
                      </w:r>
                      <w:r w:rsidR="00437599" w:rsidRPr="00437599">
                        <w:rPr>
                          <w:rFonts w:ascii="Calibri" w:hAnsi="Calibri" w:cs="Calibri"/>
                        </w:rPr>
                        <w:t>Los equipos de desarrollo</w:t>
                      </w:r>
                      <w:r w:rsidR="00437599">
                        <w:rPr>
                          <w:rFonts w:ascii="Calibri" w:hAnsi="Calibri" w:cs="Calibri"/>
                        </w:rPr>
                        <w:t>)</w:t>
                      </w:r>
                    </w:p>
                    <w:p w:rsidR="00901A56" w:rsidRPr="00437599" w:rsidRDefault="00901A56" w:rsidP="00901A56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</w:rPr>
                      </w:pPr>
                    </w:p>
                    <w:p w:rsidR="00437599" w:rsidRDefault="008C4FDE" w:rsidP="008C4FDE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37599"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>Oct 2006 – Jun 2008</w:t>
                      </w:r>
                      <w:r w:rsidR="00E0016B"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926FE"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 xml:space="preserve">          Agente de Venta</w:t>
                      </w:r>
                      <w:r w:rsidR="002A4D75"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>s</w:t>
                      </w:r>
                      <w:r w:rsidR="00E0016B"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 xml:space="preserve">          </w:t>
                      </w:r>
                    </w:p>
                    <w:p w:rsidR="00C926FE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  <w:lang w:val="es-ES"/>
                        </w:rPr>
                        <w:t xml:space="preserve">              Empresa </w:t>
                      </w:r>
                      <w:proofErr w:type="spellStart"/>
                      <w: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  <w:t>Raywhite</w:t>
                      </w:r>
                      <w:proofErr w:type="spellEnd"/>
                      <w:r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  <w:t xml:space="preserve"> LTD – Queensland, Australia</w:t>
                      </w:r>
                    </w:p>
                    <w:p w:rsidR="00BE191B" w:rsidRDefault="00BE191B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926FE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Symbol" w:hAnsi="Symbol" w:cs="Symbol"/>
                        </w:rPr>
                        <w:t></w:t>
                      </w:r>
                      <w:r>
                        <w:rPr>
                          <w:rFonts w:ascii="Symbol" w:hAnsi="Symbol" w:cs="Symbol"/>
                        </w:rPr>
                        <w:t></w:t>
                      </w:r>
                      <w:r>
                        <w:rPr>
                          <w:rFonts w:ascii="Calibri" w:hAnsi="Calibri" w:cs="Calibri"/>
                        </w:rPr>
                        <w:t>Labores:</w:t>
                      </w:r>
                    </w:p>
                    <w:p w:rsidR="00BE191B" w:rsidRDefault="00BE191B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C926FE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              </w:t>
                      </w:r>
                      <w:r w:rsidR="00BE191B">
                        <w:rPr>
                          <w:rFonts w:ascii="Courier New" w:hAnsi="Courier New" w:cs="Courier New"/>
                        </w:rPr>
                        <w:t xml:space="preserve">O 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Gestion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de ventas y arriendos de propiedades y terrenos</w:t>
                      </w:r>
                    </w:p>
                    <w:p w:rsidR="00C926FE" w:rsidRPr="00BE191B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              </w:t>
                      </w:r>
                      <w:r w:rsidR="00BE191B">
                        <w:rPr>
                          <w:rFonts w:ascii="Courier New" w:hAnsi="Courier New" w:cs="Courier New"/>
                        </w:rPr>
                        <w:t xml:space="preserve">O 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Recopilacion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de antecedentes y documentos de vendedores y compradores</w:t>
                      </w:r>
                    </w:p>
                    <w:p w:rsidR="00C926FE" w:rsidRPr="00842B01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              </w:t>
                      </w:r>
                      <w:r w:rsidR="00BE191B">
                        <w:rPr>
                          <w:rFonts w:ascii="Courier New" w:hAnsi="Courier New" w:cs="Courier New"/>
                        </w:rPr>
                        <w:t xml:space="preserve">O  </w:t>
                      </w:r>
                      <w:r>
                        <w:rPr>
                          <w:rFonts w:ascii="Calibri" w:hAnsi="Calibri" w:cs="Calibri"/>
                        </w:rPr>
                        <w:t>Realización de informes a oficina técnica de la empresa</w:t>
                      </w:r>
                    </w:p>
                    <w:p w:rsidR="00C926FE" w:rsidRPr="00842B01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  </w:t>
                      </w:r>
                      <w:r w:rsidR="00BE191B">
                        <w:rPr>
                          <w:rFonts w:cstheme="minorHAnsi"/>
                        </w:rPr>
                        <w:t xml:space="preserve">                               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 w:rsidR="00BE191B" w:rsidRPr="00842B01">
                        <w:rPr>
                          <w:rFonts w:cstheme="minorHAnsi"/>
                        </w:rPr>
                        <w:t>O</w:t>
                      </w:r>
                      <w:r w:rsidR="00BE191B">
                        <w:rPr>
                          <w:rFonts w:cstheme="minorHAnsi"/>
                        </w:rPr>
                        <w:t xml:space="preserve">      </w:t>
                      </w:r>
                      <w:r w:rsidRPr="00842B01">
                        <w:rPr>
                          <w:rFonts w:cstheme="minorHAnsi"/>
                        </w:rPr>
                        <w:t>Asistente de encargado de marketing y publicidad</w:t>
                      </w:r>
                    </w:p>
                    <w:p w:rsidR="00C926FE" w:rsidRDefault="00C926FE" w:rsidP="00C926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,Bold" w:hAnsi="Calibri,Bold" w:cs="Calibri,Bold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901A56" w:rsidRPr="00C926FE" w:rsidRDefault="00901A56" w:rsidP="00437599">
                      <w:pPr>
                        <w:pStyle w:val="Prrafodelista"/>
                        <w:spacing w:after="0"/>
                        <w:rPr>
                          <w:rFonts w:ascii="Calibri" w:eastAsia="Times New Roman" w:hAnsi="Calibri" w:cs="Calibri"/>
                          <w:b/>
                          <w:sz w:val="24"/>
                          <w:szCs w:val="24"/>
                        </w:rPr>
                      </w:pPr>
                    </w:p>
                    <w:p w:rsidR="008C4FDE" w:rsidRPr="00FA24B3" w:rsidRDefault="008C4FDE" w:rsidP="00901A56">
                      <w:pPr>
                        <w:spacing w:after="0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901A56" w:rsidRDefault="00901A56" w:rsidP="00C926F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B4519" wp14:editId="701689ED">
                <wp:simplePos x="0" y="0"/>
                <wp:positionH relativeFrom="column">
                  <wp:posOffset>-889635</wp:posOffset>
                </wp:positionH>
                <wp:positionV relativeFrom="paragraph">
                  <wp:posOffset>-777240</wp:posOffset>
                </wp:positionV>
                <wp:extent cx="295275" cy="10496550"/>
                <wp:effectExtent l="9525" t="6985" r="9525" b="21590"/>
                <wp:wrapTight wrapText="bothSides">
                  <wp:wrapPolygon edited="0">
                    <wp:start x="-93" y="-21"/>
                    <wp:lineTo x="-93" y="21643"/>
                    <wp:lineTo x="21693" y="21643"/>
                    <wp:lineTo x="21693" y="-21"/>
                    <wp:lineTo x="-93" y="-21"/>
                  </wp:wrapPolygon>
                </wp:wrapTight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0496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>
                                <a:alpha val="46001"/>
                              </a:srgbClr>
                            </a:gs>
                            <a:gs pos="50000">
                              <a:srgbClr val="DBE5F1"/>
                            </a:gs>
                            <a:gs pos="100000">
                              <a:srgbClr val="95B3D7">
                                <a:alpha val="46001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70.05pt;margin-top:-61.2pt;width:23.25pt;height:8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" fillcolor="#95b3d7" strokecolor="#95b3d7" strokeweight="1pt">
                <v:fill opacity="30147f" color2="#dbe5f1" angle="135" focus="50%" type="gradient"/>
                <v:shadow on="t" color="#243f60" opacity=".5" offset="1pt"/>
                <v:textbox inset=",7.2pt,,7.2pt"/>
                <w10:wrap type="tight"/>
              </v:rect>
            </w:pict>
          </mc:Fallback>
        </mc:AlternateContent>
      </w:r>
    </w:p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0D5E4E"/>
    <w:p w:rsidR="000D5E4E" w:rsidRDefault="004A537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0C6C4D" wp14:editId="0EA36C6A">
                <wp:simplePos x="0" y="0"/>
                <wp:positionH relativeFrom="column">
                  <wp:posOffset>-135890</wp:posOffset>
                </wp:positionH>
                <wp:positionV relativeFrom="paragraph">
                  <wp:posOffset>294005</wp:posOffset>
                </wp:positionV>
                <wp:extent cx="6167120" cy="2280920"/>
                <wp:effectExtent l="0" t="0" r="5080" b="508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8C" w:rsidRPr="0049743F" w:rsidRDefault="00B70E8C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74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Referencias</w:t>
                            </w:r>
                          </w:p>
                          <w:p w:rsidR="00B70E8C" w:rsidRPr="00E2345F" w:rsidRDefault="00E2345F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 xml:space="preserve">Empresa </w:t>
                            </w:r>
                            <w:r w:rsidR="00B70E8C" w:rsidRPr="00E2345F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>Rio Tin</w:t>
                            </w:r>
                            <w:r w:rsidRPr="00E2345F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>t</w:t>
                            </w:r>
                            <w:r w:rsidR="00B70E8C" w:rsidRPr="00E2345F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 xml:space="preserve">o </w:t>
                            </w:r>
                          </w:p>
                          <w:p w:rsidR="00B70E8C" w:rsidRPr="00E2345F" w:rsidRDefault="00E2345F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 xml:space="preserve">Sr.  </w:t>
                            </w:r>
                            <w:r w:rsidR="00B70E8C"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>Chris Masters – Crew Leader (Development) – Mob: 0427 147 435</w:t>
                            </w:r>
                          </w:p>
                          <w:p w:rsidR="00B70E8C" w:rsidRPr="00E2345F" w:rsidRDefault="00E2345F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 xml:space="preserve">Srta. </w:t>
                            </w:r>
                            <w:r w:rsidR="00B70E8C"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>Linda Murry – East Weipa Superintendent – Mob: 0428 743 105</w:t>
                            </w:r>
                          </w:p>
                          <w:p w:rsidR="00E2345F" w:rsidRPr="00E2345F" w:rsidRDefault="00E2345F" w:rsidP="00E2345F">
                            <w:pPr>
                              <w:pStyle w:val="ResumeSubsection"/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 xml:space="preserve">Empresa Goodline </w:t>
                            </w:r>
                          </w:p>
                          <w:p w:rsidR="00E2345F" w:rsidRPr="00E2345F" w:rsidRDefault="00E2345F" w:rsidP="00E2345F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>Sr. Alfie Wong – NT Manager – Mob: 0427 906 006</w:t>
                            </w:r>
                          </w:p>
                          <w:p w:rsidR="00E2345F" w:rsidRPr="00E2345F" w:rsidRDefault="00E2345F" w:rsidP="00E2345F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E2345F"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  <w:t>Sr. Mark Boston – Safety &amp; Quality Manager – Mob: 0427 906 598</w:t>
                            </w:r>
                          </w:p>
                          <w:p w:rsidR="00E2345F" w:rsidRPr="00E2345F" w:rsidRDefault="00E2345F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E2345F" w:rsidRPr="007912A5" w:rsidRDefault="00E2345F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b w:val="0"/>
                                <w:noProof/>
                              </w:rPr>
                            </w:pPr>
                          </w:p>
                          <w:p w:rsidR="00B70E8C" w:rsidRPr="007912A5" w:rsidRDefault="00B70E8C" w:rsidP="00B70E8C">
                            <w:pPr>
                              <w:pStyle w:val="ResumeSubsection"/>
                              <w:rPr>
                                <w:rFonts w:ascii="Calibri" w:hAnsi="Calibri" w:cs="Calibri"/>
                                <w:noProof/>
                                <w:u w:val="single"/>
                              </w:rPr>
                            </w:pPr>
                          </w:p>
                          <w:p w:rsidR="00B70E8C" w:rsidRPr="00B70E8C" w:rsidRDefault="00B70E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10.7pt;margin-top:23.15pt;width:485.6pt;height:17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" stroked="f">
                <v:textbox>
                  <w:txbxContent>
                    <w:p w:rsidR="00B70E8C" w:rsidRPr="0049743F" w:rsidRDefault="00B70E8C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49743F">
                        <w:rPr>
                          <w:b/>
                          <w:sz w:val="24"/>
                          <w:szCs w:val="24"/>
                          <w:lang w:val="en-US"/>
                        </w:rPr>
                        <w:t>Referencias</w:t>
                      </w:r>
                    </w:p>
                    <w:p w:rsidR="00B70E8C" w:rsidRPr="00E2345F" w:rsidRDefault="00E2345F" w:rsidP="00B70E8C">
                      <w:pPr>
                        <w:pStyle w:val="ResumeSubsection"/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 xml:space="preserve">Empresa </w:t>
                      </w:r>
                      <w:r w:rsidR="00B70E8C" w:rsidRPr="00E2345F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>Rio Tin</w:t>
                      </w:r>
                      <w:r w:rsidRPr="00E2345F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>t</w:t>
                      </w:r>
                      <w:r w:rsidR="00B70E8C" w:rsidRPr="00E2345F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 xml:space="preserve">o </w:t>
                      </w:r>
                    </w:p>
                    <w:p w:rsidR="00B70E8C" w:rsidRPr="00E2345F" w:rsidRDefault="00E2345F" w:rsidP="00B70E8C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 xml:space="preserve">Sr.  </w:t>
                      </w:r>
                      <w:r w:rsidR="00B70E8C"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>Chris Masters – Crew Leader (Development) – Mob: 0427 147 435</w:t>
                      </w:r>
                    </w:p>
                    <w:p w:rsidR="00B70E8C" w:rsidRPr="00E2345F" w:rsidRDefault="00E2345F" w:rsidP="00B70E8C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 xml:space="preserve">Srta. </w:t>
                      </w:r>
                      <w:r w:rsidR="00B70E8C"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>Linda Murry – East Weipa Superintendent – Mob: 0428 743 105</w:t>
                      </w:r>
                    </w:p>
                    <w:p w:rsidR="00E2345F" w:rsidRPr="00E2345F" w:rsidRDefault="00E2345F" w:rsidP="00E2345F">
                      <w:pPr>
                        <w:pStyle w:val="ResumeSubsection"/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 xml:space="preserve">Empresa Goodline </w:t>
                      </w:r>
                    </w:p>
                    <w:p w:rsidR="00E2345F" w:rsidRPr="00E2345F" w:rsidRDefault="00E2345F" w:rsidP="00E2345F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>Sr. Alfie Wong – NT Manager – Mob: 0427 906 006</w:t>
                      </w:r>
                    </w:p>
                    <w:p w:rsidR="00E2345F" w:rsidRPr="00E2345F" w:rsidRDefault="00E2345F" w:rsidP="00E2345F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</w:pPr>
                      <w:r w:rsidRPr="00E2345F"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  <w:t>Sr. Mark Boston – Safety &amp; Quality Manager – Mob: 0427 906 598</w:t>
                      </w:r>
                    </w:p>
                    <w:p w:rsidR="00E2345F" w:rsidRPr="00E2345F" w:rsidRDefault="00E2345F" w:rsidP="00B70E8C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  <w:sz w:val="22"/>
                          <w:szCs w:val="22"/>
                        </w:rPr>
                      </w:pPr>
                    </w:p>
                    <w:p w:rsidR="00E2345F" w:rsidRPr="007912A5" w:rsidRDefault="00E2345F" w:rsidP="00B70E8C">
                      <w:pPr>
                        <w:pStyle w:val="ResumeSubsection"/>
                        <w:rPr>
                          <w:rFonts w:ascii="Calibri" w:hAnsi="Calibri" w:cs="Calibri"/>
                          <w:b w:val="0"/>
                          <w:noProof/>
                        </w:rPr>
                      </w:pPr>
                    </w:p>
                    <w:p w:rsidR="00B70E8C" w:rsidRPr="007912A5" w:rsidRDefault="00B70E8C" w:rsidP="00B70E8C">
                      <w:pPr>
                        <w:pStyle w:val="ResumeSubsection"/>
                        <w:rPr>
                          <w:rFonts w:ascii="Calibri" w:hAnsi="Calibri" w:cs="Calibri"/>
                          <w:noProof/>
                          <w:u w:val="single"/>
                        </w:rPr>
                      </w:pPr>
                    </w:p>
                    <w:p w:rsidR="00B70E8C" w:rsidRPr="00B70E8C" w:rsidRDefault="00B70E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E4E" w:rsidRDefault="000D5E4E"/>
    <w:p w:rsidR="000D5E4E" w:rsidRDefault="000D5E4E"/>
    <w:p w:rsidR="000D5E4E" w:rsidRDefault="00BF514A">
      <w:r>
        <w:rPr>
          <w:noProof/>
        </w:rPr>
        <w:lastRenderedPageBreak/>
        <w:drawing>
          <wp:inline distT="0" distB="0" distL="0" distR="0">
            <wp:extent cx="5400675" cy="9363075"/>
            <wp:effectExtent l="19050" t="0" r="9525" b="0"/>
            <wp:docPr id="2" name="Imagen 2" descr="G:\escaner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scaner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6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BF514A"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n 3" descr="G:\escaner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scaner\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/>
    <w:p w:rsidR="000D5E4E" w:rsidRDefault="000D5E4E"/>
    <w:p w:rsidR="000D5E4E" w:rsidRDefault="000D5E4E"/>
    <w:p w:rsidR="000D5E4E" w:rsidRDefault="000D5E4E"/>
    <w:p w:rsidR="000D5E4E" w:rsidRDefault="000D5E4E">
      <w:bookmarkStart w:id="0" w:name="_GoBack"/>
      <w:bookmarkEnd w:id="0"/>
    </w:p>
    <w:p w:rsidR="000D5E4E" w:rsidRDefault="00BF514A">
      <w:r>
        <w:rPr>
          <w:noProof/>
        </w:rPr>
        <w:lastRenderedPageBreak/>
        <w:drawing>
          <wp:inline distT="0" distB="0" distL="0" distR="0">
            <wp:extent cx="5400675" cy="8896350"/>
            <wp:effectExtent l="19050" t="0" r="9525" b="0"/>
            <wp:docPr id="5" name="Imagen 5" descr="G:\escaner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scaner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E4E" w:rsidSect="001944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6C1B"/>
    <w:multiLevelType w:val="hybridMultilevel"/>
    <w:tmpl w:val="285C964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77205"/>
    <w:multiLevelType w:val="hybridMultilevel"/>
    <w:tmpl w:val="00423EE6"/>
    <w:lvl w:ilvl="0" w:tplc="34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1DAD2875"/>
    <w:multiLevelType w:val="hybridMultilevel"/>
    <w:tmpl w:val="A99C37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A3185"/>
    <w:multiLevelType w:val="hybridMultilevel"/>
    <w:tmpl w:val="46B0368C"/>
    <w:lvl w:ilvl="0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18C3B6E"/>
    <w:multiLevelType w:val="hybridMultilevel"/>
    <w:tmpl w:val="E35A7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15AAE"/>
    <w:multiLevelType w:val="hybridMultilevel"/>
    <w:tmpl w:val="385EF876"/>
    <w:lvl w:ilvl="0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2FF46A37"/>
    <w:multiLevelType w:val="hybridMultilevel"/>
    <w:tmpl w:val="7488ED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B7E6C"/>
    <w:multiLevelType w:val="hybridMultilevel"/>
    <w:tmpl w:val="AF9A24E4"/>
    <w:lvl w:ilvl="0" w:tplc="F0C6960A">
      <w:start w:val="1"/>
      <w:numFmt w:val="bullet"/>
      <w:pStyle w:val="Experience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B42AA9"/>
    <w:multiLevelType w:val="hybridMultilevel"/>
    <w:tmpl w:val="BCDAB1BC"/>
    <w:lvl w:ilvl="0" w:tplc="0C0A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>
    <w:nsid w:val="49E770C1"/>
    <w:multiLevelType w:val="hybridMultilevel"/>
    <w:tmpl w:val="D1DC8156"/>
    <w:lvl w:ilvl="0" w:tplc="0C0A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0">
    <w:nsid w:val="691B6D76"/>
    <w:multiLevelType w:val="hybridMultilevel"/>
    <w:tmpl w:val="6E5C3C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B9C1FD8"/>
    <w:multiLevelType w:val="hybridMultilevel"/>
    <w:tmpl w:val="FBCAFBBA"/>
    <w:lvl w:ilvl="0" w:tplc="34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6D412F59"/>
    <w:multiLevelType w:val="hybridMultilevel"/>
    <w:tmpl w:val="00AAD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B0B23"/>
    <w:multiLevelType w:val="hybridMultilevel"/>
    <w:tmpl w:val="A3464520"/>
    <w:lvl w:ilvl="0" w:tplc="0C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7"/>
  </w:num>
  <w:num w:numId="5">
    <w:abstractNumId w:val="0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13"/>
  </w:num>
  <w:num w:numId="11">
    <w:abstractNumId w:val="5"/>
  </w:num>
  <w:num w:numId="12">
    <w:abstractNumId w:val="1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E4E"/>
    <w:rsid w:val="0004629F"/>
    <w:rsid w:val="00071F63"/>
    <w:rsid w:val="00085EED"/>
    <w:rsid w:val="000D4A8E"/>
    <w:rsid w:val="000D5E4E"/>
    <w:rsid w:val="00111730"/>
    <w:rsid w:val="001632F1"/>
    <w:rsid w:val="00173373"/>
    <w:rsid w:val="00194405"/>
    <w:rsid w:val="00287848"/>
    <w:rsid w:val="002A4D75"/>
    <w:rsid w:val="002E3A05"/>
    <w:rsid w:val="003275F2"/>
    <w:rsid w:val="0035162F"/>
    <w:rsid w:val="003A578F"/>
    <w:rsid w:val="003F3A35"/>
    <w:rsid w:val="00415E59"/>
    <w:rsid w:val="00435370"/>
    <w:rsid w:val="00437599"/>
    <w:rsid w:val="004610A7"/>
    <w:rsid w:val="00466EC4"/>
    <w:rsid w:val="0049743F"/>
    <w:rsid w:val="004A5371"/>
    <w:rsid w:val="004B48E3"/>
    <w:rsid w:val="004D31F0"/>
    <w:rsid w:val="00512CB0"/>
    <w:rsid w:val="00524853"/>
    <w:rsid w:val="00562397"/>
    <w:rsid w:val="005F46BD"/>
    <w:rsid w:val="005F73FE"/>
    <w:rsid w:val="0062001B"/>
    <w:rsid w:val="00663989"/>
    <w:rsid w:val="00706A42"/>
    <w:rsid w:val="007D50E2"/>
    <w:rsid w:val="00801A09"/>
    <w:rsid w:val="00806311"/>
    <w:rsid w:val="0089168F"/>
    <w:rsid w:val="008A789B"/>
    <w:rsid w:val="008C4FDE"/>
    <w:rsid w:val="00901A56"/>
    <w:rsid w:val="00914074"/>
    <w:rsid w:val="009E0D1D"/>
    <w:rsid w:val="009E7D75"/>
    <w:rsid w:val="00A76A87"/>
    <w:rsid w:val="00A7770D"/>
    <w:rsid w:val="00AA19CA"/>
    <w:rsid w:val="00B70E8C"/>
    <w:rsid w:val="00B87F22"/>
    <w:rsid w:val="00BE191B"/>
    <w:rsid w:val="00BE55E2"/>
    <w:rsid w:val="00BF514A"/>
    <w:rsid w:val="00C11A8C"/>
    <w:rsid w:val="00C16092"/>
    <w:rsid w:val="00C926FE"/>
    <w:rsid w:val="00CD4D43"/>
    <w:rsid w:val="00D44B55"/>
    <w:rsid w:val="00DB1086"/>
    <w:rsid w:val="00E0016B"/>
    <w:rsid w:val="00E2345F"/>
    <w:rsid w:val="00E50623"/>
    <w:rsid w:val="00E82F6C"/>
    <w:rsid w:val="00E962BA"/>
    <w:rsid w:val="00EA2D6F"/>
    <w:rsid w:val="00FA24B3"/>
    <w:rsid w:val="00FD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5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E4E"/>
    <w:rPr>
      <w:rFonts w:ascii="Tahoma" w:hAnsi="Tahoma" w:cs="Tahoma"/>
      <w:sz w:val="16"/>
      <w:szCs w:val="16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0D5E4E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0D5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0D5E4E"/>
    <w:pPr>
      <w:ind w:left="720"/>
      <w:contextualSpacing/>
    </w:pPr>
  </w:style>
  <w:style w:type="paragraph" w:customStyle="1" w:styleId="ResumeSections">
    <w:name w:val="Resume Sections"/>
    <w:basedOn w:val="Ttulo1"/>
    <w:rsid w:val="00901A56"/>
    <w:pPr>
      <w:keepLines w:val="0"/>
      <w:tabs>
        <w:tab w:val="right" w:leader="underscore" w:pos="9360"/>
      </w:tabs>
      <w:spacing w:before="180" w:after="100" w:line="240" w:lineRule="auto"/>
    </w:pPr>
    <w:rPr>
      <w:rFonts w:ascii="Times New Roman" w:eastAsia="Times New Roman" w:hAnsi="Times New Roman" w:cs="Times New Roman"/>
      <w:bCs w:val="0"/>
      <w:color w:val="auto"/>
      <w:sz w:val="22"/>
      <w:szCs w:val="20"/>
      <w:u w:val="single"/>
      <w:lang w:val="en-US"/>
    </w:rPr>
  </w:style>
  <w:style w:type="paragraph" w:customStyle="1" w:styleId="ResumeSubsection">
    <w:name w:val="Resume Sub section"/>
    <w:basedOn w:val="ResumeSections"/>
    <w:qFormat/>
    <w:rsid w:val="00901A56"/>
    <w:pPr>
      <w:spacing w:after="40"/>
      <w:ind w:left="432"/>
    </w:pPr>
    <w:rPr>
      <w:sz w:val="20"/>
      <w:u w:val="none"/>
    </w:rPr>
  </w:style>
  <w:style w:type="paragraph" w:customStyle="1" w:styleId="ExperienceBullets">
    <w:name w:val="Experience Bullets"/>
    <w:basedOn w:val="Normal"/>
    <w:rsid w:val="00901A56"/>
    <w:pPr>
      <w:numPr>
        <w:numId w:val="4"/>
      </w:numPr>
      <w:spacing w:before="80"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inespaciado">
    <w:name w:val="No Spacing"/>
    <w:uiPriority w:val="1"/>
    <w:qFormat/>
    <w:rsid w:val="0035162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16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5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E4E"/>
    <w:rPr>
      <w:rFonts w:ascii="Tahoma" w:hAnsi="Tahoma" w:cs="Tahoma"/>
      <w:sz w:val="16"/>
      <w:szCs w:val="16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0D5E4E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0D5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0D5E4E"/>
    <w:pPr>
      <w:ind w:left="720"/>
      <w:contextualSpacing/>
    </w:pPr>
  </w:style>
  <w:style w:type="paragraph" w:customStyle="1" w:styleId="ResumeSections">
    <w:name w:val="Resume Sections"/>
    <w:basedOn w:val="Ttulo1"/>
    <w:rsid w:val="00901A56"/>
    <w:pPr>
      <w:keepLines w:val="0"/>
      <w:tabs>
        <w:tab w:val="right" w:leader="underscore" w:pos="9360"/>
      </w:tabs>
      <w:spacing w:before="180" w:after="100" w:line="240" w:lineRule="auto"/>
    </w:pPr>
    <w:rPr>
      <w:rFonts w:ascii="Times New Roman" w:eastAsia="Times New Roman" w:hAnsi="Times New Roman" w:cs="Times New Roman"/>
      <w:bCs w:val="0"/>
      <w:color w:val="auto"/>
      <w:sz w:val="22"/>
      <w:szCs w:val="20"/>
      <w:u w:val="single"/>
      <w:lang w:val="en-US"/>
    </w:rPr>
  </w:style>
  <w:style w:type="paragraph" w:customStyle="1" w:styleId="ResumeSubsection">
    <w:name w:val="Resume Sub section"/>
    <w:basedOn w:val="ResumeSections"/>
    <w:qFormat/>
    <w:rsid w:val="00901A56"/>
    <w:pPr>
      <w:spacing w:after="40"/>
      <w:ind w:left="432"/>
    </w:pPr>
    <w:rPr>
      <w:sz w:val="20"/>
      <w:u w:val="none"/>
    </w:rPr>
  </w:style>
  <w:style w:type="paragraph" w:customStyle="1" w:styleId="ExperienceBullets">
    <w:name w:val="Experience Bullets"/>
    <w:basedOn w:val="Normal"/>
    <w:rsid w:val="00901A56"/>
    <w:pPr>
      <w:numPr>
        <w:numId w:val="4"/>
      </w:numPr>
      <w:spacing w:before="80"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inespaciado">
    <w:name w:val="No Spacing"/>
    <w:uiPriority w:val="1"/>
    <w:qFormat/>
    <w:rsid w:val="0035162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16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mailto:alexisfuentealbavenega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exisfuentealbavenegas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 CONCEPT</dc:creator>
  <cp:lastModifiedBy>HSOTO</cp:lastModifiedBy>
  <cp:revision>2</cp:revision>
  <dcterms:created xsi:type="dcterms:W3CDTF">2015-09-25T15:49:00Z</dcterms:created>
  <dcterms:modified xsi:type="dcterms:W3CDTF">2015-09-25T15:49:00Z</dcterms:modified>
</cp:coreProperties>
</file>